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42" w:rsidRDefault="00C95B42" w:rsidP="004F5306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  <w:r w:rsidRPr="00DB5D1F">
        <w:rPr>
          <w:rFonts w:ascii="標楷體" w:eastAsia="標楷體" w:hint="eastAsia"/>
          <w:b/>
          <w:sz w:val="28"/>
          <w:szCs w:val="36"/>
        </w:rPr>
        <w:t>臺北市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北投</w:t>
      </w:r>
      <w:r w:rsidRPr="00DB5D1F">
        <w:rPr>
          <w:rFonts w:ascii="標楷體" w:eastAsia="標楷體" w:hint="eastAsia"/>
          <w:b/>
          <w:sz w:val="28"/>
          <w:szCs w:val="36"/>
        </w:rPr>
        <w:t>國民中學</w:t>
      </w:r>
      <w:r w:rsidR="00167852">
        <w:rPr>
          <w:rFonts w:ascii="標楷體" w:eastAsia="標楷體" w:hint="eastAsia"/>
          <w:b/>
          <w:sz w:val="28"/>
          <w:szCs w:val="36"/>
        </w:rPr>
        <w:t xml:space="preserve"> </w:t>
      </w:r>
      <w:r w:rsidRPr="00C95B42">
        <w:rPr>
          <w:rFonts w:ascii="標楷體" w:eastAsia="標楷體" w:hint="eastAsia"/>
          <w:b/>
          <w:sz w:val="28"/>
          <w:szCs w:val="36"/>
        </w:rPr>
        <w:t>10</w:t>
      </w:r>
      <w:r w:rsidR="00084A78">
        <w:rPr>
          <w:rFonts w:ascii="標楷體" w:eastAsia="標楷體"/>
          <w:b/>
          <w:sz w:val="28"/>
          <w:szCs w:val="36"/>
        </w:rPr>
        <w:t>8</w:t>
      </w:r>
      <w:r w:rsidR="004034DA">
        <w:rPr>
          <w:rFonts w:ascii="標楷體" w:eastAsia="標楷體" w:hint="eastAsia"/>
          <w:b/>
          <w:sz w:val="28"/>
          <w:szCs w:val="36"/>
        </w:rPr>
        <w:t>學年度</w:t>
      </w:r>
      <w:r w:rsidR="00167852">
        <w:rPr>
          <w:rFonts w:ascii="標楷體" w:eastAsia="標楷體" w:hint="eastAsia"/>
          <w:b/>
          <w:sz w:val="28"/>
          <w:szCs w:val="36"/>
        </w:rPr>
        <w:t xml:space="preserve"> </w:t>
      </w:r>
      <w:r w:rsidR="00084A78">
        <w:rPr>
          <w:rFonts w:ascii="標楷體" w:eastAsia="標楷體" w:hint="eastAsia"/>
          <w:b/>
          <w:sz w:val="28"/>
          <w:szCs w:val="36"/>
        </w:rPr>
        <w:t>八</w:t>
      </w:r>
      <w:r w:rsidRPr="00DB5D1F">
        <w:rPr>
          <w:rFonts w:ascii="標楷體" w:eastAsia="標楷體" w:hint="eastAsia"/>
          <w:b/>
          <w:sz w:val="28"/>
          <w:szCs w:val="36"/>
        </w:rPr>
        <w:t>年級</w:t>
      </w:r>
      <w:r w:rsidR="00167852">
        <w:rPr>
          <w:rFonts w:ascii="標楷體" w:eastAsia="標楷體" w:hint="eastAsia"/>
          <w:b/>
          <w:sz w:val="28"/>
          <w:szCs w:val="36"/>
        </w:rPr>
        <w:t xml:space="preserve"> </w:t>
      </w:r>
      <w:r>
        <w:rPr>
          <w:rFonts w:ascii="標楷體" w:eastAsia="標楷體" w:hint="eastAsia"/>
          <w:b/>
          <w:sz w:val="28"/>
          <w:szCs w:val="36"/>
        </w:rPr>
        <w:t>電腦</w:t>
      </w:r>
      <w:r w:rsidR="00167852">
        <w:rPr>
          <w:rFonts w:ascii="標楷體" w:eastAsia="標楷體" w:hint="eastAsia"/>
          <w:b/>
          <w:sz w:val="28"/>
          <w:szCs w:val="36"/>
        </w:rPr>
        <w:t xml:space="preserve">科 </w:t>
      </w:r>
      <w:r w:rsidRPr="00DB5D1F">
        <w:rPr>
          <w:rFonts w:ascii="標楷體" w:eastAsia="標楷體" w:hint="eastAsia"/>
          <w:b/>
          <w:sz w:val="28"/>
          <w:szCs w:val="36"/>
        </w:rPr>
        <w:t>課程計畫</w:t>
      </w:r>
    </w:p>
    <w:p w:rsidR="00C700AB" w:rsidRPr="00DB5D1F" w:rsidRDefault="00C700AB" w:rsidP="004F5306">
      <w:pPr>
        <w:spacing w:line="400" w:lineRule="exact"/>
        <w:ind w:right="57"/>
        <w:jc w:val="center"/>
        <w:rPr>
          <w:rFonts w:ascii="標楷體" w:eastAsia="標楷體"/>
          <w:b/>
          <w:sz w:val="28"/>
          <w:szCs w:val="36"/>
        </w:rPr>
      </w:pPr>
    </w:p>
    <w:p w:rsidR="00C700AB" w:rsidRDefault="00C95B42" w:rsidP="00C95B42">
      <w:pPr>
        <w:ind w:right="57"/>
        <w:rPr>
          <w:rFonts w:ascii="標楷體" w:eastAsia="標楷體" w:hAnsi="標楷體"/>
          <w:szCs w:val="20"/>
        </w:rPr>
      </w:pPr>
      <w:r w:rsidRPr="00DB5D1F">
        <w:rPr>
          <w:rFonts w:ascii="標楷體" w:eastAsia="標楷體" w:hAnsi="標楷體" w:hint="eastAsia"/>
          <w:szCs w:val="20"/>
        </w:rPr>
        <w:t>教科書版本:</w:t>
      </w:r>
      <w:r w:rsidR="004F5306" w:rsidRPr="004F5306">
        <w:rPr>
          <w:rFonts w:ascii="標楷體" w:eastAsia="標楷體" w:hAnsi="標楷體" w:hint="eastAsia"/>
          <w:szCs w:val="20"/>
        </w:rPr>
        <w:t>自編</w:t>
      </w:r>
      <w:r w:rsidR="003762E6">
        <w:rPr>
          <w:rFonts w:ascii="標楷體" w:eastAsia="標楷體" w:hAnsi="標楷體" w:hint="eastAsia"/>
          <w:szCs w:val="20"/>
        </w:rPr>
        <w:t>教材</w:t>
      </w:r>
      <w:r w:rsidR="00C700AB">
        <w:rPr>
          <w:rFonts w:ascii="標楷體" w:eastAsia="標楷體" w:hAnsi="標楷體" w:hint="eastAsia"/>
          <w:szCs w:val="20"/>
        </w:rPr>
        <w:t xml:space="preserve">     </w:t>
      </w:r>
      <w:r w:rsidR="003762E6">
        <w:rPr>
          <w:rFonts w:ascii="標楷體" w:eastAsia="標楷體" w:hAnsi="標楷體" w:hint="eastAsia"/>
          <w:szCs w:val="20"/>
        </w:rPr>
        <w:t xml:space="preserve"> </w:t>
      </w:r>
      <w:r w:rsidR="00C700AB">
        <w:rPr>
          <w:rFonts w:ascii="標楷體" w:eastAsia="標楷體" w:hAnsi="標楷體" w:hint="eastAsia"/>
          <w:szCs w:val="20"/>
        </w:rPr>
        <w:t xml:space="preserve">                                          </w:t>
      </w:r>
      <w:r w:rsidR="00C700AB" w:rsidRPr="00DB5D1F">
        <w:rPr>
          <w:rFonts w:ascii="標楷體" w:eastAsia="標楷體" w:hAnsi="標楷體" w:hint="eastAsia"/>
          <w:szCs w:val="20"/>
        </w:rPr>
        <w:t>編撰教師:</w:t>
      </w:r>
      <w:r w:rsidR="00C700AB" w:rsidRPr="004F5306">
        <w:rPr>
          <w:rFonts w:ascii="標楷體" w:eastAsia="標楷體" w:hAnsi="標楷體" w:hint="eastAsia"/>
          <w:szCs w:val="20"/>
        </w:rPr>
        <w:t xml:space="preserve"> </w:t>
      </w:r>
      <w:r w:rsidR="00C700AB">
        <w:rPr>
          <w:rFonts w:ascii="標楷體" w:eastAsia="標楷體" w:hAnsi="標楷體" w:hint="eastAsia"/>
          <w:szCs w:val="20"/>
        </w:rPr>
        <w:t>邱森德</w:t>
      </w:r>
    </w:p>
    <w:p w:rsidR="00C95B42" w:rsidRPr="004F5306" w:rsidRDefault="00C95B42" w:rsidP="00C95B42">
      <w:pPr>
        <w:ind w:right="57"/>
        <w:rPr>
          <w:rFonts w:ascii="標楷體" w:eastAsia="標楷體"/>
          <w:b/>
          <w:szCs w:val="28"/>
        </w:rPr>
      </w:pPr>
      <w:r w:rsidRPr="00DB5D1F">
        <w:rPr>
          <w:rFonts w:ascii="標楷體" w:eastAsia="標楷體" w:hAnsi="標楷體" w:hint="eastAsia"/>
          <w:szCs w:val="20"/>
        </w:rPr>
        <w:t xml:space="preserve"> </w:t>
      </w:r>
      <w:r w:rsidR="00941E2B">
        <w:rPr>
          <w:rFonts w:ascii="標楷體" w:eastAsia="標楷體" w:hAnsi="標楷體" w:hint="eastAsia"/>
          <w:szCs w:val="20"/>
        </w:rPr>
        <w:t xml:space="preserve">　　　　　　　　　　　　　　　　　　　　　　　　　</w:t>
      </w:r>
      <w:r w:rsidRPr="004F5306">
        <w:rPr>
          <w:rFonts w:ascii="標楷體" w:eastAsia="標楷體" w:hAnsi="標楷體" w:hint="eastAsia"/>
          <w:szCs w:val="20"/>
        </w:rPr>
        <w:t xml:space="preserve"> </w:t>
      </w:r>
    </w:p>
    <w:p w:rsidR="00C95B42" w:rsidRPr="00DB5D1F" w:rsidRDefault="006F31DA" w:rsidP="00C95B42">
      <w:pPr>
        <w:numPr>
          <w:ilvl w:val="0"/>
          <w:numId w:val="2"/>
        </w:numPr>
        <w:ind w:left="567" w:hanging="567"/>
        <w:rPr>
          <w:rFonts w:ascii="新細明體" w:hAnsi="新細明體"/>
          <w:b/>
          <w:i/>
        </w:rPr>
      </w:pPr>
      <w:r>
        <w:rPr>
          <w:rFonts w:ascii="標楷體" w:eastAsia="標楷體" w:hAnsi="標楷體" w:hint="eastAsia"/>
          <w:b/>
        </w:rPr>
        <w:t>課程</w:t>
      </w:r>
      <w:r w:rsidR="00C95B42" w:rsidRPr="00DB5D1F">
        <w:rPr>
          <w:rFonts w:ascii="標楷體" w:eastAsia="標楷體" w:hAnsi="標楷體" w:hint="eastAsia"/>
          <w:b/>
        </w:rPr>
        <w:t>目標</w:t>
      </w:r>
    </w:p>
    <w:p w:rsidR="006F31DA" w:rsidRPr="006F31DA" w:rsidRDefault="006F31DA" w:rsidP="00C95B42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奠定學生使用資訊的知識與技能。</w:t>
      </w:r>
    </w:p>
    <w:p w:rsidR="00C95B42" w:rsidRPr="006F31DA" w:rsidRDefault="006F31DA" w:rsidP="00C95B42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導引學生了解資訊與日常生活的關係。</w:t>
      </w:r>
    </w:p>
    <w:p w:rsidR="006F31DA" w:rsidRPr="006F31DA" w:rsidRDefault="006F31DA" w:rsidP="006F31DA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增進學生利用各種資訊技能，進行資料的搜尋、處理、分析、展示與應用的能力。</w:t>
      </w:r>
    </w:p>
    <w:p w:rsidR="006F31DA" w:rsidRPr="006F31DA" w:rsidRDefault="006F31DA" w:rsidP="006F31DA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培養學生以資訊知能做為擴展學習與溝通的習慣。</w:t>
      </w:r>
    </w:p>
    <w:p w:rsidR="006F31DA" w:rsidRPr="006F31DA" w:rsidRDefault="006F31DA" w:rsidP="006F31DA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導引學生了解資訊倫理、電腦使用安全及資訊相關法律等相關議題。</w:t>
      </w:r>
    </w:p>
    <w:p w:rsidR="006F31DA" w:rsidRPr="006F31DA" w:rsidRDefault="006F31DA" w:rsidP="006F31DA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培養學生正確使用網路的態度，善用網路分享學習資源與心得，培養合作、主動學習的能力。</w:t>
      </w:r>
    </w:p>
    <w:p w:rsidR="006F31DA" w:rsidRPr="006F31DA" w:rsidRDefault="006F31DA" w:rsidP="006F31DA">
      <w:pPr>
        <w:numPr>
          <w:ilvl w:val="1"/>
          <w:numId w:val="1"/>
        </w:numPr>
        <w:rPr>
          <w:rFonts w:ascii="標楷體" w:eastAsia="標楷體" w:hAnsi="標楷體"/>
          <w:w w:val="90"/>
        </w:rPr>
      </w:pPr>
      <w:r w:rsidRPr="006F31DA">
        <w:rPr>
          <w:rFonts w:ascii="標楷體" w:eastAsia="標楷體" w:hAnsi="標楷體" w:hint="eastAsia"/>
          <w:w w:val="90"/>
        </w:rPr>
        <w:t>開展學生資訊科技與人文素養的統整能力，應用資訊科技提升人文關懷、促進團隊和諧。</w:t>
      </w:r>
    </w:p>
    <w:p w:rsidR="00C700AB" w:rsidRPr="00DB5D1F" w:rsidRDefault="00C700AB" w:rsidP="00C700AB">
      <w:pPr>
        <w:ind w:left="840"/>
        <w:rPr>
          <w:rFonts w:ascii="標楷體" w:eastAsia="標楷體" w:hAnsi="標楷體"/>
          <w:w w:val="90"/>
        </w:rPr>
      </w:pPr>
    </w:p>
    <w:p w:rsidR="00C95B42" w:rsidRDefault="00AB1E50" w:rsidP="00C95B42">
      <w:p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6F31DA">
        <w:rPr>
          <w:rFonts w:ascii="標楷體" w:eastAsia="標楷體" w:hAnsi="標楷體" w:hint="eastAsia"/>
          <w:b/>
        </w:rPr>
        <w:t>學期</w:t>
      </w:r>
      <w:r w:rsidR="00C95B42" w:rsidRPr="00DB5D1F">
        <w:rPr>
          <w:rFonts w:ascii="標楷體" w:eastAsia="標楷體" w:hAnsi="標楷體" w:hint="eastAsia"/>
          <w:b/>
        </w:rPr>
        <w:t>單元內涵</w:t>
      </w:r>
    </w:p>
    <w:p w:rsidR="00626873" w:rsidRPr="00626873" w:rsidRDefault="00626873" w:rsidP="00C95B42">
      <w:p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626873">
        <w:rPr>
          <w:rFonts w:ascii="標楷體" w:eastAsia="標楷體" w:hAnsi="標楷體" w:hint="eastAsia"/>
        </w:rPr>
        <w:t xml:space="preserve"> (一)第一學期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"/>
        <w:gridCol w:w="726"/>
        <w:gridCol w:w="1706"/>
        <w:gridCol w:w="2578"/>
        <w:gridCol w:w="985"/>
        <w:gridCol w:w="1403"/>
        <w:gridCol w:w="439"/>
        <w:gridCol w:w="1490"/>
        <w:gridCol w:w="528"/>
      </w:tblGrid>
      <w:tr w:rsidR="004F5306" w:rsidRPr="007D5955" w:rsidTr="009E49CE">
        <w:trPr>
          <w:trHeight w:val="851"/>
          <w:tblHeader/>
        </w:trPr>
        <w:tc>
          <w:tcPr>
            <w:tcW w:w="356" w:type="pct"/>
            <w:shd w:val="clear" w:color="auto" w:fill="auto"/>
            <w:vAlign w:val="center"/>
          </w:tcPr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週</w:t>
            </w:r>
          </w:p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單元</w:t>
            </w:r>
          </w:p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4F5306" w:rsidRPr="007D5955" w:rsidRDefault="004F5306" w:rsidP="00B032D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單元</w:t>
            </w:r>
          </w:p>
          <w:p w:rsidR="004F5306" w:rsidRPr="007D5955" w:rsidRDefault="004F5306" w:rsidP="00B032D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能力</w:t>
            </w:r>
          </w:p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重大</w:t>
            </w:r>
          </w:p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F5306" w:rsidRPr="007D5955" w:rsidRDefault="004F5306" w:rsidP="00386D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評量</w:t>
            </w:r>
          </w:p>
          <w:p w:rsidR="004F5306" w:rsidRPr="007D5955" w:rsidRDefault="004F5306" w:rsidP="009114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F5306" w:rsidRPr="007D5955" w:rsidRDefault="004F5306" w:rsidP="00386D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備</w:t>
            </w:r>
          </w:p>
          <w:p w:rsidR="004F5306" w:rsidRPr="007D5955" w:rsidRDefault="004F5306" w:rsidP="00386D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F22EBC" w:rsidRPr="007D5955" w:rsidTr="008B29CE">
        <w:trPr>
          <w:trHeight w:val="340"/>
        </w:trPr>
        <w:tc>
          <w:tcPr>
            <w:tcW w:w="356" w:type="pct"/>
            <w:vAlign w:val="center"/>
          </w:tcPr>
          <w:p w:rsidR="00F22EBC" w:rsidRPr="007D5955" w:rsidRDefault="00F22EBC" w:rsidP="009114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" w:type="pct"/>
            <w:vAlign w:val="center"/>
          </w:tcPr>
          <w:p w:rsidR="00F22EBC" w:rsidRPr="007D5955" w:rsidRDefault="00F22EBC" w:rsidP="009114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Align w:val="center"/>
          </w:tcPr>
          <w:p w:rsidR="00F22EBC" w:rsidRPr="007D5955" w:rsidRDefault="009436FE" w:rsidP="009114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F22EBC" w:rsidRPr="007D5955" w:rsidRDefault="00003E74" w:rsidP="008B29C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程架構及教室</w:t>
            </w: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>理</w:t>
            </w:r>
          </w:p>
        </w:tc>
        <w:tc>
          <w:tcPr>
            <w:tcW w:w="464" w:type="pct"/>
            <w:vAlign w:val="center"/>
          </w:tcPr>
          <w:p w:rsidR="00CC4989" w:rsidRDefault="00E9653D" w:rsidP="00242E8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2-2-1</w:t>
            </w:r>
          </w:p>
          <w:p w:rsidR="00F22EBC" w:rsidRPr="007D5955" w:rsidRDefault="00E9653D" w:rsidP="00242E8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CC4989">
              <w:rPr>
                <w:rFonts w:ascii="標楷體" w:eastAsia="標楷體" w:hAnsi="標楷體" w:hint="eastAsia"/>
                <w:color w:val="000000"/>
              </w:rPr>
              <w:t>-3-2</w:t>
            </w:r>
            <w:r w:rsidR="00F22EBC" w:rsidRPr="007D595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61" w:type="pct"/>
            <w:vMerge w:val="restart"/>
            <w:vAlign w:val="center"/>
          </w:tcPr>
          <w:p w:rsidR="00F22EBC" w:rsidRPr="007D5955" w:rsidRDefault="00F22EBC" w:rsidP="00F22EBC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7D5955">
              <w:rPr>
                <w:rFonts w:ascii="標楷體" w:eastAsia="標楷體" w:hAnsi="標楷體" w:cs="Arial" w:hint="eastAsia"/>
              </w:rPr>
              <w:t>資訊教育</w:t>
            </w:r>
          </w:p>
        </w:tc>
        <w:tc>
          <w:tcPr>
            <w:tcW w:w="207" w:type="pct"/>
            <w:vAlign w:val="center"/>
          </w:tcPr>
          <w:p w:rsidR="00F22EBC" w:rsidRPr="007D5955" w:rsidRDefault="00F22EBC" w:rsidP="00386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vAlign w:val="center"/>
          </w:tcPr>
          <w:p w:rsidR="00F22EBC" w:rsidRPr="007D5955" w:rsidRDefault="00D05C90" w:rsidP="00911462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>
              <w:rPr>
                <w:rFonts w:ascii="標楷體" w:eastAsia="標楷體" w:hAnsi="標楷體"/>
              </w:rPr>
              <w:t>參與</w:t>
            </w:r>
          </w:p>
        </w:tc>
        <w:tc>
          <w:tcPr>
            <w:tcW w:w="249" w:type="pct"/>
          </w:tcPr>
          <w:p w:rsidR="00F22EBC" w:rsidRPr="007D5955" w:rsidRDefault="00F22EBC" w:rsidP="00386D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D5955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7D5955" w:rsidRPr="007D5955" w:rsidRDefault="007D5955" w:rsidP="009114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D5955" w:rsidRPr="007D5955" w:rsidRDefault="007D5955" w:rsidP="0091146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7D5955" w:rsidRPr="007D5955" w:rsidRDefault="009436FE" w:rsidP="00FF613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/>
              </w:rPr>
              <w:t>科技與人</w:t>
            </w:r>
            <w:r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955" w:rsidRPr="007D5955" w:rsidRDefault="00003E74" w:rsidP="008B29C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</w:t>
            </w:r>
            <w:r>
              <w:rPr>
                <w:rFonts w:ascii="標楷體" w:eastAsia="標楷體" w:hAnsi="標楷體"/>
              </w:rPr>
              <w:t>體與資訊科技相關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議題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D5955" w:rsidRDefault="00E9653D" w:rsidP="007D5955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5-3-4</w:t>
            </w:r>
          </w:p>
          <w:p w:rsidR="00E9653D" w:rsidRPr="007D5955" w:rsidRDefault="00E9653D" w:rsidP="007D595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5-3-5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7D5955" w:rsidRPr="007D5955" w:rsidRDefault="007D5955" w:rsidP="00941E2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7D5955" w:rsidRPr="007D5955" w:rsidRDefault="007D5955" w:rsidP="00386D6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61677B" w:rsidRPr="007D5955" w:rsidRDefault="00D05C90" w:rsidP="0061677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>
              <w:rPr>
                <w:rFonts w:ascii="標楷體" w:eastAsia="標楷體" w:hAnsi="標楷體"/>
              </w:rPr>
              <w:t>參與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D5955" w:rsidRPr="007D5955" w:rsidRDefault="007D5955" w:rsidP="00386D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5955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7D5955" w:rsidRPr="007D5955" w:rsidRDefault="009436FE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</w:t>
            </w: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技與人類社會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7D5955" w:rsidRPr="007D5955" w:rsidRDefault="00003E74" w:rsidP="008B29C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</w:t>
            </w:r>
            <w:r>
              <w:rPr>
                <w:rFonts w:ascii="標楷體" w:eastAsia="標楷體" w:hAnsi="標楷體"/>
              </w:rPr>
              <w:t>體與資訊科技相關</w:t>
            </w: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會議題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9653D" w:rsidRDefault="00E9653D" w:rsidP="00E9653D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5-4-5</w:t>
            </w:r>
          </w:p>
          <w:p w:rsidR="007D5955" w:rsidRPr="007D5955" w:rsidRDefault="00E9653D" w:rsidP="00E9653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5-4-6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955" w:rsidRPr="007D5955" w:rsidRDefault="00D05C90" w:rsidP="00C700AB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>
              <w:rPr>
                <w:rFonts w:ascii="標楷體" w:eastAsia="標楷體" w:hAnsi="標楷體"/>
              </w:rPr>
              <w:t>參與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955" w:rsidRPr="007D5955" w:rsidRDefault="007D5955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D5955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7D5955" w:rsidRPr="007D5955" w:rsidRDefault="009436FE" w:rsidP="00AE2A6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7D5955" w:rsidRPr="007D5955" w:rsidRDefault="00003E74" w:rsidP="008B2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料構的概念與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D5955" w:rsidRPr="007D5955" w:rsidRDefault="00E9653D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004A3" w:rsidRPr="007D5955" w:rsidRDefault="009004A3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955" w:rsidRPr="007D5955" w:rsidRDefault="007D5955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D5955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7D5955" w:rsidRPr="007D5955" w:rsidRDefault="009436FE" w:rsidP="00FF613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955" w:rsidRPr="007D5955" w:rsidRDefault="00003E74" w:rsidP="008B2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料構的概念與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D5955" w:rsidRPr="007D5955" w:rsidRDefault="00CC4989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7D5955" w:rsidRPr="007D5955" w:rsidRDefault="007D5955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955" w:rsidRDefault="007D5955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004A3" w:rsidRPr="007D5955" w:rsidRDefault="009004A3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955" w:rsidRPr="007D5955" w:rsidRDefault="007D5955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22EBC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22EBC" w:rsidRPr="007D5955" w:rsidRDefault="00F22EBC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22EBC" w:rsidRPr="007D5955" w:rsidRDefault="00F22EBC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22EBC" w:rsidRPr="007D5955" w:rsidRDefault="009436FE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22EBC" w:rsidRPr="007D5955" w:rsidRDefault="00003E74" w:rsidP="008B2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料構的概念與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22EBC" w:rsidRPr="007D5955" w:rsidRDefault="00CC4989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22EBC" w:rsidRPr="007D5955" w:rsidRDefault="00F22EBC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22EBC" w:rsidRPr="007D5955" w:rsidRDefault="00F22EBC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EBC" w:rsidRDefault="00F22EBC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E720E6" w:rsidRPr="007D5955" w:rsidRDefault="00E720E6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2EBC" w:rsidRPr="007D5955" w:rsidRDefault="00F22EBC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D594B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BD594B" w:rsidRPr="007D5955" w:rsidRDefault="00BD594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D594B" w:rsidRPr="007D5955" w:rsidRDefault="00BD594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BD594B" w:rsidRDefault="00BD594B" w:rsidP="00C700A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題作業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BD594B" w:rsidRDefault="00BD594B" w:rsidP="008B2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D594B" w:rsidRDefault="00BD594B" w:rsidP="007D595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D594B" w:rsidRPr="007D5955" w:rsidRDefault="007F3EA1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  <w:r>
              <w:rPr>
                <w:rFonts w:ascii="標楷體" w:eastAsia="標楷體" w:hAnsi="標楷體" w:cs="Arial"/>
              </w:rPr>
              <w:t>訊</w:t>
            </w:r>
            <w:r>
              <w:rPr>
                <w:rFonts w:ascii="標楷體" w:eastAsia="標楷體" w:hAnsi="標楷體" w:cs="Arial" w:hint="eastAsia"/>
              </w:rPr>
              <w:t>教</w:t>
            </w:r>
            <w:r>
              <w:rPr>
                <w:rFonts w:ascii="標楷體" w:eastAsia="標楷體" w:hAnsi="標楷體" w:cs="Arial"/>
              </w:rPr>
              <w:t>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D594B" w:rsidRPr="007D5955" w:rsidRDefault="007F3EA1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EA1" w:rsidRDefault="007F3EA1" w:rsidP="007F3E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BD594B" w:rsidRPr="007D5955" w:rsidRDefault="007F3EA1" w:rsidP="007F3E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94B" w:rsidRPr="007D5955" w:rsidRDefault="00BD594B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700AB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700AB" w:rsidRPr="007D5955" w:rsidRDefault="009436FE" w:rsidP="00C700A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00AB" w:rsidRPr="007D5955" w:rsidRDefault="00003E74" w:rsidP="008B2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 w:rsidR="007F3EA1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構的概念與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700AB" w:rsidRPr="007D5955" w:rsidRDefault="00CC4989" w:rsidP="007D595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7D5955">
              <w:rPr>
                <w:rFonts w:ascii="標楷體" w:eastAsia="標楷體" w:hAnsi="標楷體" w:cs="Arial" w:hint="eastAsia"/>
              </w:rPr>
              <w:t>資訊</w:t>
            </w:r>
            <w:r w:rsidRPr="007D5955">
              <w:rPr>
                <w:rFonts w:ascii="標楷體" w:eastAsia="標楷體" w:hAnsi="標楷體" w:hint="eastAsia"/>
                <w:bCs/>
                <w:kern w:val="0"/>
              </w:rPr>
              <w:t>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0AB" w:rsidRDefault="00C700A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CC4989" w:rsidRPr="007D5955" w:rsidRDefault="00CC4989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0AB" w:rsidRPr="007D5955" w:rsidRDefault="00C700AB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700AB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700AB" w:rsidRPr="007D5955" w:rsidRDefault="009436FE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C700AB" w:rsidRPr="007D5955" w:rsidRDefault="00003E74" w:rsidP="008B2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 w:rsidR="007F3EA1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構的概念與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700AB" w:rsidRPr="007D5955" w:rsidRDefault="00CC4989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C700AB" w:rsidRPr="007D5955" w:rsidRDefault="00C700AB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989" w:rsidRDefault="00CC4989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C700AB" w:rsidRPr="007D5955" w:rsidRDefault="00CC4989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00AB" w:rsidRPr="007D5955" w:rsidRDefault="00C700AB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BD594B" w:rsidP="004E20E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</w:t>
            </w:r>
            <w:r>
              <w:rPr>
                <w:rFonts w:ascii="標楷體" w:eastAsia="標楷體" w:hAnsi="標楷體" w:hint="eastAsia"/>
              </w:rPr>
              <w:t>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D41A4" w:rsidRPr="007D5955" w:rsidRDefault="00003E74" w:rsidP="004E20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料</w:t>
            </w:r>
            <w:r w:rsidR="007F3EA1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>構的概念與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4E20E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8B2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FD6B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D41A4" w:rsidRPr="007D5955" w:rsidRDefault="007F3EA1" w:rsidP="007F3E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陣</w:t>
            </w:r>
            <w:r>
              <w:rPr>
                <w:rFonts w:ascii="標楷體" w:eastAsia="標楷體" w:hAnsi="標楷體"/>
              </w:rPr>
              <w:t>列程式設計實作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376DC8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FD6B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9D41A4" w:rsidRPr="007D5955" w:rsidRDefault="007F3EA1" w:rsidP="00FD6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列程式設計實作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FD6B7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CC4989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>業</w:t>
            </w:r>
            <w:r>
              <w:rPr>
                <w:rFonts w:ascii="標楷體" w:eastAsia="標楷體" w:hAnsi="標楷體" w:hint="eastAsia"/>
              </w:rPr>
              <w:t>繳</w:t>
            </w:r>
            <w:r>
              <w:rPr>
                <w:rFonts w:ascii="標楷體" w:eastAsia="標楷體" w:hAnsi="標楷體"/>
              </w:rPr>
              <w:t>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D594B" w:rsidRPr="007D5955" w:rsidTr="00F71354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BD594B" w:rsidRPr="007D5955" w:rsidRDefault="00BD594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D594B" w:rsidRPr="007D5955" w:rsidRDefault="00BD594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BD594B" w:rsidRDefault="00BD594B" w:rsidP="009F14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題作業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5" w:type="pct"/>
            <w:shd w:val="clear" w:color="auto" w:fill="auto"/>
          </w:tcPr>
          <w:p w:rsidR="00BD594B" w:rsidRDefault="00BD594B" w:rsidP="009F14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D594B" w:rsidRDefault="00BD594B" w:rsidP="009F148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D594B" w:rsidRDefault="007F3EA1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  <w:r>
              <w:rPr>
                <w:rFonts w:ascii="標楷體" w:eastAsia="標楷體" w:hAnsi="標楷體" w:cs="Arial"/>
              </w:rPr>
              <w:t>訊教育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D594B" w:rsidRPr="007D5955" w:rsidRDefault="007F3EA1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EA1" w:rsidRDefault="007F3EA1" w:rsidP="007F3E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BD594B" w:rsidRPr="007D5955" w:rsidRDefault="007F3EA1" w:rsidP="007F3E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94B" w:rsidRPr="007D5955" w:rsidRDefault="00BD594B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F71354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9F14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</w:tcPr>
          <w:p w:rsidR="009D41A4" w:rsidRPr="007D5955" w:rsidRDefault="007F3EA1" w:rsidP="009F1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列程式設計實作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9F148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  <w:p w:rsidR="009D41A4" w:rsidRDefault="009D41A4" w:rsidP="009004A3">
            <w:pPr>
              <w:spacing w:line="340" w:lineRule="exact"/>
              <w:rPr>
                <w:rFonts w:ascii="標楷體" w:eastAsia="標楷體" w:hAnsi="標楷體" w:cs="Arial"/>
              </w:rPr>
            </w:pP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7D5955">
              <w:rPr>
                <w:rFonts w:ascii="標楷體" w:eastAsia="標楷體" w:hAnsi="標楷體" w:cs="Arial" w:hint="eastAsia"/>
              </w:rPr>
              <w:t>資訊</w:t>
            </w:r>
            <w:r w:rsidRPr="007D5955">
              <w:rPr>
                <w:rFonts w:ascii="標楷體" w:eastAsia="標楷體" w:hAnsi="標楷體" w:hint="eastAsia"/>
                <w:bCs/>
                <w:kern w:val="0"/>
              </w:rPr>
              <w:t>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9E4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9F14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</w:tcPr>
          <w:p w:rsidR="009D41A4" w:rsidRPr="007D5955" w:rsidRDefault="007F3EA1" w:rsidP="009F1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陣</w:t>
            </w:r>
            <w:r>
              <w:rPr>
                <w:rFonts w:ascii="標楷體" w:eastAsia="標楷體" w:hAnsi="標楷體"/>
              </w:rPr>
              <w:t>列程式設計實作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9F148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9E4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9F14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</w:tcPr>
          <w:p w:rsidR="009D41A4" w:rsidRPr="007D5955" w:rsidRDefault="007F3EA1" w:rsidP="007F3E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>
              <w:rPr>
                <w:rFonts w:ascii="標楷體" w:eastAsia="標楷體" w:hAnsi="標楷體"/>
              </w:rPr>
              <w:t>組化程式設計的概</w:t>
            </w:r>
            <w:r>
              <w:rPr>
                <w:rFonts w:ascii="標楷體" w:eastAsia="標楷體" w:hAnsi="標楷體" w:hint="eastAsia"/>
              </w:rPr>
              <w:t>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9F148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F71354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9F148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D41A4" w:rsidRPr="007D5955" w:rsidRDefault="007F3EA1" w:rsidP="009F1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>
              <w:rPr>
                <w:rFonts w:ascii="標楷體" w:eastAsia="標楷體" w:hAnsi="標楷體"/>
              </w:rPr>
              <w:t>組化程式設計的概</w:t>
            </w:r>
            <w:r>
              <w:rPr>
                <w:rFonts w:ascii="標楷體" w:eastAsia="標楷體" w:hAnsi="標楷體" w:hint="eastAsia"/>
              </w:rPr>
              <w:t>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9F148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610966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9D41A4" w:rsidP="00FD6B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D41A4" w:rsidRPr="007D5955" w:rsidRDefault="007F3EA1" w:rsidP="00FD6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>
              <w:rPr>
                <w:rFonts w:ascii="標楷體" w:eastAsia="標楷體" w:hAnsi="標楷體"/>
              </w:rPr>
              <w:t>組化程式設計的概</w:t>
            </w:r>
            <w:r>
              <w:rPr>
                <w:rFonts w:ascii="標楷體" w:eastAsia="標楷體" w:hAnsi="標楷體" w:hint="eastAsia"/>
              </w:rPr>
              <w:t>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FD6B7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D41A4" w:rsidRPr="007D5955" w:rsidTr="009E49CE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D41A4" w:rsidRPr="007D5955" w:rsidRDefault="00BD594B" w:rsidP="00FD6B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9D41A4" w:rsidRPr="007D5955" w:rsidRDefault="007F3EA1" w:rsidP="00FD6B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>
              <w:rPr>
                <w:rFonts w:ascii="標楷體" w:eastAsia="標楷體" w:hAnsi="標楷體"/>
              </w:rPr>
              <w:t>組化程式設計的概</w:t>
            </w:r>
            <w:r>
              <w:rPr>
                <w:rFonts w:ascii="標楷體" w:eastAsia="標楷體" w:hAnsi="標楷體" w:hint="eastAsia"/>
              </w:rPr>
              <w:t>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41A4" w:rsidRPr="007D5955" w:rsidRDefault="00E9653D" w:rsidP="00FD6B7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9D41A4" w:rsidRPr="007D5955" w:rsidRDefault="009D41A4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1A4" w:rsidRDefault="009D41A4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9D41A4" w:rsidRPr="007D5955" w:rsidRDefault="009D41A4" w:rsidP="00CC498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1A4" w:rsidRPr="007D5955" w:rsidRDefault="009D41A4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D594B" w:rsidRPr="007D5955" w:rsidTr="007F3EA1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BD594B" w:rsidRPr="007D5955" w:rsidRDefault="00BD594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D594B" w:rsidRPr="007D5955" w:rsidRDefault="00BD594B" w:rsidP="00C700A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BD594B" w:rsidRDefault="00BD594B" w:rsidP="00FD6B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題作業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BD594B" w:rsidRDefault="00BD594B" w:rsidP="00FD6B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BD594B" w:rsidRDefault="00BD594B" w:rsidP="00FD6B7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BD594B" w:rsidRPr="007D5955" w:rsidRDefault="00FF5D09" w:rsidP="00C700AB">
            <w:pPr>
              <w:spacing w:line="34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  <w:r>
              <w:rPr>
                <w:rFonts w:ascii="標楷體" w:eastAsia="標楷體" w:hAnsi="標楷體" w:cs="Arial"/>
              </w:rPr>
              <w:t>訊教育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D594B" w:rsidRPr="007D5955" w:rsidRDefault="007F3EA1" w:rsidP="00C700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EA1" w:rsidRDefault="007F3EA1" w:rsidP="007F3E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BD594B" w:rsidRPr="007D5955" w:rsidRDefault="007F3EA1" w:rsidP="007F3EA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D594B" w:rsidRPr="007D5955" w:rsidRDefault="00BD594B" w:rsidP="00C700A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AD3157" w:rsidRDefault="00AD3157" w:rsidP="00E56F94">
      <w:pPr>
        <w:spacing w:line="420" w:lineRule="exact"/>
      </w:pPr>
    </w:p>
    <w:p w:rsidR="00626873" w:rsidRDefault="00626873" w:rsidP="00E56F94">
      <w:pPr>
        <w:spacing w:line="420" w:lineRule="exact"/>
      </w:pPr>
    </w:p>
    <w:p w:rsidR="00626873" w:rsidRPr="00626873" w:rsidRDefault="00626873" w:rsidP="00626873">
      <w:pPr>
        <w:ind w:leftChars="100" w:left="240" w:firstLineChars="100" w:firstLine="240"/>
        <w:rPr>
          <w:rFonts w:ascii="標楷體" w:eastAsia="標楷體" w:hAnsi="標楷體"/>
        </w:rPr>
      </w:pPr>
      <w:r w:rsidRPr="00626873">
        <w:rPr>
          <w:rFonts w:ascii="標楷體" w:eastAsia="標楷體" w:hAnsi="標楷體" w:hint="eastAsia"/>
        </w:rPr>
        <w:t>(</w:t>
      </w:r>
      <w:r w:rsidR="00FF5D09">
        <w:rPr>
          <w:rFonts w:ascii="標楷體" w:eastAsia="標楷體" w:hAnsi="標楷體" w:hint="eastAsia"/>
        </w:rPr>
        <w:t>二</w:t>
      </w:r>
      <w:r w:rsidRPr="00626873">
        <w:rPr>
          <w:rFonts w:ascii="標楷體" w:eastAsia="標楷體" w:hAnsi="標楷體" w:hint="eastAsia"/>
        </w:rPr>
        <w:t>)第</w:t>
      </w:r>
      <w:r>
        <w:rPr>
          <w:rFonts w:ascii="標楷體" w:eastAsia="標楷體" w:hAnsi="標楷體" w:hint="eastAsia"/>
        </w:rPr>
        <w:t>二</w:t>
      </w:r>
      <w:r w:rsidRPr="00626873">
        <w:rPr>
          <w:rFonts w:ascii="標楷體" w:eastAsia="標楷體" w:hAnsi="標楷體" w:hint="eastAsia"/>
        </w:rPr>
        <w:t>學期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"/>
        <w:gridCol w:w="726"/>
        <w:gridCol w:w="1706"/>
        <w:gridCol w:w="2578"/>
        <w:gridCol w:w="985"/>
        <w:gridCol w:w="1403"/>
        <w:gridCol w:w="439"/>
        <w:gridCol w:w="1490"/>
        <w:gridCol w:w="528"/>
      </w:tblGrid>
      <w:tr w:rsidR="00FF5D09" w:rsidRPr="007D5955" w:rsidTr="003267A9">
        <w:trPr>
          <w:trHeight w:val="851"/>
          <w:tblHeader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週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實施期間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單元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單元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能力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重大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評量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備</w:t>
            </w:r>
          </w:p>
          <w:p w:rsidR="00FF5D09" w:rsidRPr="007D5955" w:rsidRDefault="00FF5D09" w:rsidP="003267A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D5955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D05C90" w:rsidRPr="007D5955" w:rsidTr="003267A9">
        <w:trPr>
          <w:trHeight w:val="340"/>
        </w:trPr>
        <w:tc>
          <w:tcPr>
            <w:tcW w:w="356" w:type="pct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2" w:type="pct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Align w:val="center"/>
          </w:tcPr>
          <w:p w:rsidR="00D05C90" w:rsidRPr="007D5955" w:rsidRDefault="00D05C90" w:rsidP="00D05C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程架構及教室</w:t>
            </w: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>理</w:t>
            </w:r>
          </w:p>
        </w:tc>
        <w:tc>
          <w:tcPr>
            <w:tcW w:w="464" w:type="pct"/>
            <w:vAlign w:val="center"/>
          </w:tcPr>
          <w:p w:rsidR="00D05C90" w:rsidRDefault="00D05C90" w:rsidP="00D05C9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2-2-1</w:t>
            </w:r>
          </w:p>
          <w:p w:rsidR="00D05C90" w:rsidRPr="007D5955" w:rsidRDefault="00D05C90" w:rsidP="00D05C9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2-3-2</w:t>
            </w:r>
            <w:r w:rsidRPr="007D595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661" w:type="pct"/>
            <w:vMerge w:val="restart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7D5955">
              <w:rPr>
                <w:rFonts w:ascii="標楷體" w:eastAsia="標楷體" w:hAnsi="標楷體" w:cs="Arial" w:hint="eastAsia"/>
              </w:rPr>
              <w:t>資訊教育</w:t>
            </w:r>
          </w:p>
        </w:tc>
        <w:tc>
          <w:tcPr>
            <w:tcW w:w="207" w:type="pct"/>
            <w:vAlign w:val="center"/>
          </w:tcPr>
          <w:p w:rsidR="00D05C90" w:rsidRPr="007D5955" w:rsidRDefault="00D05C90" w:rsidP="00D05C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>
              <w:rPr>
                <w:rFonts w:ascii="標楷體" w:eastAsia="標楷體" w:hAnsi="標楷體"/>
              </w:rPr>
              <w:t>參與</w:t>
            </w:r>
          </w:p>
        </w:tc>
        <w:tc>
          <w:tcPr>
            <w:tcW w:w="249" w:type="pct"/>
          </w:tcPr>
          <w:p w:rsidR="00D05C90" w:rsidRPr="007D5955" w:rsidRDefault="00D05C90" w:rsidP="00D05C90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D05C90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/>
              </w:rPr>
              <w:t>科技與人</w:t>
            </w:r>
            <w:r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訊倫理與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05C90" w:rsidRDefault="00D05C90" w:rsidP="00D05C90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5-3-3</w:t>
            </w:r>
          </w:p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5-4-2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>
              <w:rPr>
                <w:rFonts w:ascii="標楷體" w:eastAsia="標楷體" w:hAnsi="標楷體"/>
              </w:rPr>
              <w:t>參與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05C90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</w:t>
            </w: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技與人類社會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訊倫理與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05C90" w:rsidRDefault="00D05C90" w:rsidP="00D05C9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5-4-3</w:t>
            </w:r>
          </w:p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5-4-4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90" w:rsidRPr="007D5955" w:rsidRDefault="00D05C90" w:rsidP="00D05C90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>
              <w:rPr>
                <w:rFonts w:ascii="標楷體" w:eastAsia="標楷體" w:hAnsi="標楷體"/>
              </w:rPr>
              <w:t>參與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C90" w:rsidRPr="007D5955" w:rsidRDefault="00D05C90" w:rsidP="00D05C90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本演算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的介紹</w:t>
            </w:r>
          </w:p>
          <w:p w:rsidR="00FF5D09" w:rsidRPr="007D5955" w:rsidRDefault="00FF5D09" w:rsidP="003267A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-搜</w:t>
            </w:r>
            <w:r>
              <w:rPr>
                <w:rFonts w:ascii="標楷體" w:eastAsia="標楷體" w:hAnsi="標楷體"/>
              </w:rPr>
              <w:t>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本演算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的介紹</w:t>
            </w:r>
          </w:p>
          <w:p w:rsidR="00FF5D09" w:rsidRPr="007D5955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-搜</w:t>
            </w:r>
            <w:r>
              <w:rPr>
                <w:rFonts w:ascii="標楷體" w:eastAsia="標楷體" w:hAnsi="標楷體"/>
              </w:rPr>
              <w:t>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本演算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的介紹</w:t>
            </w:r>
          </w:p>
          <w:p w:rsidR="00FF5D09" w:rsidRPr="007D5955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-搜</w:t>
            </w:r>
            <w:r>
              <w:rPr>
                <w:rFonts w:ascii="標楷體" w:eastAsia="標楷體" w:hAnsi="標楷體"/>
              </w:rPr>
              <w:t>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Default="00FF5D09" w:rsidP="003267A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題作業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326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  <w:r>
              <w:rPr>
                <w:rFonts w:ascii="標楷體" w:eastAsia="標楷體" w:hAnsi="標楷體" w:cs="Arial"/>
              </w:rPr>
              <w:t>訊</w:t>
            </w:r>
            <w:r>
              <w:rPr>
                <w:rFonts w:ascii="標楷體" w:eastAsia="標楷體" w:hAnsi="標楷體" w:cs="Arial" w:hint="eastAsia"/>
              </w:rPr>
              <w:t>教</w:t>
            </w:r>
            <w:r>
              <w:rPr>
                <w:rFonts w:ascii="標楷體" w:eastAsia="標楷體" w:hAnsi="標楷體" w:cs="Arial"/>
              </w:rPr>
              <w:t>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本演算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的介紹</w:t>
            </w:r>
          </w:p>
          <w:p w:rsidR="00FF5D09" w:rsidRPr="007D5955" w:rsidRDefault="00FF5D09" w:rsidP="00FF5D0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排</w:t>
            </w:r>
            <w:r>
              <w:rPr>
                <w:rFonts w:ascii="標楷體" w:eastAsia="標楷體" w:hAnsi="標楷體"/>
              </w:rPr>
              <w:t>列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7D5955">
              <w:rPr>
                <w:rFonts w:ascii="標楷體" w:eastAsia="標楷體" w:hAnsi="標楷體" w:cs="Arial" w:hint="eastAsia"/>
              </w:rPr>
              <w:t>資訊</w:t>
            </w:r>
            <w:r w:rsidRPr="007D5955">
              <w:rPr>
                <w:rFonts w:ascii="標楷體" w:eastAsia="標楷體" w:hAnsi="標楷體" w:hint="eastAsia"/>
                <w:bCs/>
                <w:kern w:val="0"/>
              </w:rPr>
              <w:t>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本演算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的介紹</w:t>
            </w:r>
          </w:p>
          <w:p w:rsidR="00FF5D09" w:rsidRPr="007D5955" w:rsidRDefault="00FF5D09" w:rsidP="00FF5D0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排</w:t>
            </w:r>
            <w:r>
              <w:rPr>
                <w:rFonts w:ascii="標楷體" w:eastAsia="標楷體" w:hAnsi="標楷體"/>
              </w:rPr>
              <w:t>列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/>
              </w:rPr>
              <w:t>算</w:t>
            </w:r>
            <w:r>
              <w:rPr>
                <w:rFonts w:ascii="標楷體" w:eastAsia="標楷體" w:hAnsi="標楷體" w:hint="eastAsia"/>
              </w:rPr>
              <w:t>法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FF5D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  <w:r>
              <w:rPr>
                <w:rFonts w:ascii="標楷體" w:eastAsia="標楷體" w:hAnsi="標楷體"/>
              </w:rPr>
              <w:t>本演算</w:t>
            </w:r>
            <w:r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/>
              </w:rPr>
              <w:t>的介紹</w:t>
            </w:r>
          </w:p>
          <w:p w:rsidR="00FF5D09" w:rsidRPr="007D5955" w:rsidRDefault="00FF5D09" w:rsidP="00FF5D0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排</w:t>
            </w:r>
            <w:r>
              <w:rPr>
                <w:rFonts w:ascii="標楷體" w:eastAsia="標楷體" w:hAnsi="標楷體"/>
              </w:rPr>
              <w:t>列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>業</w:t>
            </w:r>
            <w:r>
              <w:rPr>
                <w:rFonts w:ascii="標楷體" w:eastAsia="標楷體" w:hAnsi="標楷體" w:hint="eastAsia"/>
              </w:rPr>
              <w:t>繳</w:t>
            </w:r>
            <w:r>
              <w:rPr>
                <w:rFonts w:ascii="標楷體" w:eastAsia="標楷體" w:hAnsi="標楷體"/>
              </w:rPr>
              <w:t>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題作業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5" w:type="pct"/>
            <w:shd w:val="clear" w:color="auto" w:fill="auto"/>
          </w:tcPr>
          <w:p w:rsidR="00FF5D09" w:rsidRDefault="00FF5D09" w:rsidP="00326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  <w:r>
              <w:rPr>
                <w:rFonts w:ascii="標楷體" w:eastAsia="標楷體" w:hAnsi="標楷體" w:cs="Arial"/>
              </w:rPr>
              <w:t>訊教育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  <w:p w:rsidR="00FF5D09" w:rsidRDefault="00FF5D09" w:rsidP="003267A9">
            <w:pPr>
              <w:spacing w:line="340" w:lineRule="exact"/>
              <w:rPr>
                <w:rFonts w:ascii="標楷體" w:eastAsia="標楷體" w:hAnsi="標楷體" w:cs="Arial"/>
              </w:rPr>
            </w:pP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7D5955">
              <w:rPr>
                <w:rFonts w:ascii="標楷體" w:eastAsia="標楷體" w:hAnsi="標楷體" w:cs="Arial" w:hint="eastAsia"/>
              </w:rPr>
              <w:t>資訊</w:t>
            </w:r>
            <w:r w:rsidRPr="007D5955">
              <w:rPr>
                <w:rFonts w:ascii="標楷體" w:eastAsia="標楷體" w:hAnsi="標楷體" w:hint="eastAsia"/>
                <w:bCs/>
                <w:kern w:val="0"/>
              </w:rPr>
              <w:t>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Pr="007D5955" w:rsidRDefault="00FF5D09" w:rsidP="003267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式設計與問</w:t>
            </w:r>
            <w:r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>解</w:t>
            </w:r>
            <w:r>
              <w:rPr>
                <w:rFonts w:ascii="標楷體" w:eastAsia="標楷體" w:hAnsi="標楷體" w:hint="eastAsia"/>
              </w:rPr>
              <w:t>決</w:t>
            </w:r>
            <w:r>
              <w:rPr>
                <w:rFonts w:ascii="標楷體" w:eastAsia="標楷體" w:hAnsi="標楷體"/>
              </w:rPr>
              <w:t>實作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F5D09" w:rsidRPr="007D5955" w:rsidRDefault="00E9653D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2-4-1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</w:p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作業繳交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F5D09" w:rsidRPr="007D5955" w:rsidTr="003267A9">
        <w:trPr>
          <w:trHeight w:val="340"/>
        </w:trPr>
        <w:tc>
          <w:tcPr>
            <w:tcW w:w="356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FF5D09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題作業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F5D09" w:rsidRDefault="00FF5D09" w:rsidP="003267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4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  <w:r>
              <w:rPr>
                <w:rFonts w:ascii="標楷體" w:eastAsia="標楷體" w:hAnsi="標楷體" w:cs="Arial"/>
              </w:rPr>
              <w:t>訊教育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5D09" w:rsidRPr="007D5955" w:rsidRDefault="00FF5D09" w:rsidP="003267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D09" w:rsidRDefault="00FF5D09" w:rsidP="003267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D5955">
              <w:rPr>
                <w:rFonts w:ascii="標楷體" w:eastAsia="標楷體" w:hAnsi="標楷體" w:hint="eastAsia"/>
              </w:rPr>
              <w:t>實際操作</w:t>
            </w:r>
            <w:bookmarkStart w:id="0" w:name="_GoBack"/>
            <w:bookmarkEnd w:id="0"/>
          </w:p>
          <w:p w:rsidR="00FF5D09" w:rsidRPr="007D5955" w:rsidRDefault="00D05C90" w:rsidP="003267A9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果評量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F5D09" w:rsidRPr="007D5955" w:rsidRDefault="00FF5D09" w:rsidP="003267A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626873" w:rsidRPr="00C95B42" w:rsidRDefault="00626873" w:rsidP="00626873">
      <w:pPr>
        <w:spacing w:line="420" w:lineRule="exact"/>
      </w:pPr>
    </w:p>
    <w:p w:rsidR="00626873" w:rsidRPr="00C95B42" w:rsidRDefault="00626873" w:rsidP="00E56F94">
      <w:pPr>
        <w:spacing w:line="420" w:lineRule="exact"/>
      </w:pPr>
    </w:p>
    <w:sectPr w:rsidR="00626873" w:rsidRPr="00C95B42" w:rsidSect="00490C5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8F" w:rsidRDefault="0082078F" w:rsidP="00941E2B">
      <w:r>
        <w:separator/>
      </w:r>
    </w:p>
  </w:endnote>
  <w:endnote w:type="continuationSeparator" w:id="0">
    <w:p w:rsidR="0082078F" w:rsidRDefault="0082078F" w:rsidP="0094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8F" w:rsidRDefault="0082078F" w:rsidP="00941E2B">
      <w:r>
        <w:separator/>
      </w:r>
    </w:p>
  </w:footnote>
  <w:footnote w:type="continuationSeparator" w:id="0">
    <w:p w:rsidR="0082078F" w:rsidRDefault="0082078F" w:rsidP="0094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2"/>
    <w:rsid w:val="00003E74"/>
    <w:rsid w:val="00066520"/>
    <w:rsid w:val="00070410"/>
    <w:rsid w:val="00084A78"/>
    <w:rsid w:val="001555A4"/>
    <w:rsid w:val="00167852"/>
    <w:rsid w:val="001B5C2F"/>
    <w:rsid w:val="001C0EBE"/>
    <w:rsid w:val="001C55C0"/>
    <w:rsid w:val="001D075A"/>
    <w:rsid w:val="00242E85"/>
    <w:rsid w:val="00272517"/>
    <w:rsid w:val="002C129C"/>
    <w:rsid w:val="002E2CF9"/>
    <w:rsid w:val="00356E87"/>
    <w:rsid w:val="003749D1"/>
    <w:rsid w:val="003762E6"/>
    <w:rsid w:val="004034DA"/>
    <w:rsid w:val="00410DAF"/>
    <w:rsid w:val="00490C5A"/>
    <w:rsid w:val="004E56AB"/>
    <w:rsid w:val="004F5306"/>
    <w:rsid w:val="0053596C"/>
    <w:rsid w:val="00544EA7"/>
    <w:rsid w:val="00547FDB"/>
    <w:rsid w:val="005760E6"/>
    <w:rsid w:val="00584922"/>
    <w:rsid w:val="005859FB"/>
    <w:rsid w:val="005E35E0"/>
    <w:rsid w:val="0061677B"/>
    <w:rsid w:val="0062561D"/>
    <w:rsid w:val="00626873"/>
    <w:rsid w:val="00676095"/>
    <w:rsid w:val="006F31DA"/>
    <w:rsid w:val="007302F0"/>
    <w:rsid w:val="00731D0E"/>
    <w:rsid w:val="00763A02"/>
    <w:rsid w:val="00786A29"/>
    <w:rsid w:val="007D5955"/>
    <w:rsid w:val="007F3EA1"/>
    <w:rsid w:val="0082078F"/>
    <w:rsid w:val="00836EEB"/>
    <w:rsid w:val="008B29CE"/>
    <w:rsid w:val="008C225A"/>
    <w:rsid w:val="008E6F4F"/>
    <w:rsid w:val="009004A3"/>
    <w:rsid w:val="00911462"/>
    <w:rsid w:val="009271D2"/>
    <w:rsid w:val="00930D8D"/>
    <w:rsid w:val="00941E2B"/>
    <w:rsid w:val="009436FE"/>
    <w:rsid w:val="0096514C"/>
    <w:rsid w:val="0096690B"/>
    <w:rsid w:val="00975B97"/>
    <w:rsid w:val="009B3C02"/>
    <w:rsid w:val="009D41A4"/>
    <w:rsid w:val="009E49CE"/>
    <w:rsid w:val="009E6149"/>
    <w:rsid w:val="009F7506"/>
    <w:rsid w:val="00A411BE"/>
    <w:rsid w:val="00A5135B"/>
    <w:rsid w:val="00A74262"/>
    <w:rsid w:val="00AB1E50"/>
    <w:rsid w:val="00AC24AF"/>
    <w:rsid w:val="00AD3157"/>
    <w:rsid w:val="00AE2A6F"/>
    <w:rsid w:val="00AE633B"/>
    <w:rsid w:val="00B032D0"/>
    <w:rsid w:val="00B71EE7"/>
    <w:rsid w:val="00B71F9F"/>
    <w:rsid w:val="00BC7FE1"/>
    <w:rsid w:val="00BD594B"/>
    <w:rsid w:val="00C700AB"/>
    <w:rsid w:val="00C95B42"/>
    <w:rsid w:val="00CC4989"/>
    <w:rsid w:val="00CD6656"/>
    <w:rsid w:val="00D05C90"/>
    <w:rsid w:val="00DB46F7"/>
    <w:rsid w:val="00DE35AB"/>
    <w:rsid w:val="00E30ED3"/>
    <w:rsid w:val="00E56F94"/>
    <w:rsid w:val="00E720E6"/>
    <w:rsid w:val="00E9653D"/>
    <w:rsid w:val="00F11F03"/>
    <w:rsid w:val="00F22EBC"/>
    <w:rsid w:val="00F64632"/>
    <w:rsid w:val="00F838D4"/>
    <w:rsid w:val="00FF5D09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E513B7"/>
  <w15:docId w15:val="{FCC6C77D-3B77-4E00-AE22-4C47256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C95B4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63A0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94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E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E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ptjh</dc:creator>
  <cp:lastModifiedBy>sender</cp:lastModifiedBy>
  <cp:revision>9</cp:revision>
  <dcterms:created xsi:type="dcterms:W3CDTF">2019-06-16T11:20:00Z</dcterms:created>
  <dcterms:modified xsi:type="dcterms:W3CDTF">2019-06-16T14:10:00Z</dcterms:modified>
</cp:coreProperties>
</file>