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BEA6" w14:textId="147C69A0" w:rsidR="00686F7F" w:rsidRPr="00686F7F" w:rsidRDefault="00686F7F" w:rsidP="00686F7F">
      <w:pPr>
        <w:pStyle w:val="3"/>
        <w:spacing w:before="23"/>
        <w:ind w:right="315"/>
        <w:rPr>
          <w:rFonts w:ascii="標楷體" w:eastAsia="標楷體" w:hAnsi="標楷體"/>
          <w:spacing w:val="5"/>
          <w:w w:val="95"/>
          <w:sz w:val="24"/>
          <w:szCs w:val="24"/>
        </w:rPr>
      </w:pPr>
      <w:r w:rsidRPr="00686F7F">
        <w:rPr>
          <w:rFonts w:ascii="標楷體" w:eastAsia="標楷體" w:hAnsi="標楷體" w:hint="eastAsia"/>
          <w:spacing w:val="5"/>
          <w:w w:val="95"/>
          <w:sz w:val="24"/>
          <w:szCs w:val="24"/>
        </w:rPr>
        <w:t>附件1</w:t>
      </w:r>
    </w:p>
    <w:p w14:paraId="39232216" w14:textId="3310296B" w:rsidR="0092676F" w:rsidRPr="0095696C" w:rsidRDefault="001E0D8A">
      <w:pPr>
        <w:pStyle w:val="3"/>
        <w:spacing w:before="23"/>
        <w:ind w:right="315"/>
        <w:jc w:val="center"/>
        <w:rPr>
          <w:rFonts w:ascii="標楷體" w:eastAsia="標楷體" w:hAnsi="標楷體"/>
        </w:rPr>
      </w:pPr>
      <w:r w:rsidRPr="0095696C">
        <w:rPr>
          <w:rFonts w:ascii="標楷體" w:eastAsia="標楷體" w:hAnsi="標楷體"/>
          <w:spacing w:val="5"/>
          <w:w w:val="95"/>
        </w:rPr>
        <w:t xml:space="preserve">臺北市立北投國民中學 </w:t>
      </w:r>
      <w:r w:rsidRPr="0095696C">
        <w:rPr>
          <w:rFonts w:ascii="標楷體" w:eastAsia="標楷體" w:hAnsi="標楷體"/>
          <w:w w:val="95"/>
        </w:rPr>
        <w:t>11</w:t>
      </w:r>
      <w:r w:rsidR="00C201FF" w:rsidRPr="0095696C">
        <w:rPr>
          <w:rFonts w:ascii="標楷體" w:eastAsia="標楷體" w:hAnsi="標楷體" w:hint="eastAsia"/>
          <w:w w:val="95"/>
        </w:rPr>
        <w:t>3</w:t>
      </w:r>
      <w:r w:rsidRPr="0095696C">
        <w:rPr>
          <w:rFonts w:ascii="標楷體" w:eastAsia="標楷體" w:hAnsi="標楷體"/>
          <w:w w:val="95"/>
        </w:rPr>
        <w:t xml:space="preserve"> 年度約僱幹事甄選報名表</w:t>
      </w:r>
    </w:p>
    <w:p w14:paraId="13DF835B" w14:textId="77777777" w:rsidR="0092676F" w:rsidRPr="0095696C" w:rsidRDefault="001E0D8A">
      <w:pPr>
        <w:pStyle w:val="4"/>
        <w:tabs>
          <w:tab w:val="left" w:pos="7433"/>
        </w:tabs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一、基本資料</w:t>
      </w:r>
      <w:r w:rsidRPr="0095696C">
        <w:rPr>
          <w:rFonts w:ascii="標楷體" w:eastAsia="標楷體" w:hAnsi="標楷體"/>
        </w:rPr>
        <w:tab/>
        <w:t>編號：</w:t>
      </w:r>
    </w:p>
    <w:p w14:paraId="00BEF9FA" w14:textId="77777777" w:rsidR="0092676F" w:rsidRPr="0095696C" w:rsidRDefault="0092676F">
      <w:pPr>
        <w:pStyle w:val="a3"/>
        <w:spacing w:before="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541"/>
        <w:gridCol w:w="521"/>
        <w:gridCol w:w="233"/>
        <w:gridCol w:w="799"/>
        <w:gridCol w:w="1368"/>
        <w:gridCol w:w="1109"/>
        <w:gridCol w:w="1652"/>
        <w:gridCol w:w="1922"/>
      </w:tblGrid>
      <w:tr w:rsidR="00383D4E" w:rsidRPr="0095696C" w14:paraId="7A3113B3" w14:textId="77777777" w:rsidTr="0095696C">
        <w:trPr>
          <w:trHeight w:val="662"/>
          <w:jc w:val="center"/>
        </w:trPr>
        <w:tc>
          <w:tcPr>
            <w:tcW w:w="1087" w:type="dxa"/>
          </w:tcPr>
          <w:p w14:paraId="48FADC4B" w14:textId="408F0CC4" w:rsidR="00383D4E" w:rsidRPr="0095696C" w:rsidRDefault="00383D4E" w:rsidP="008F08DB">
            <w:pPr>
              <w:pStyle w:val="TableParagraph"/>
              <w:spacing w:before="159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41" w:type="dxa"/>
          </w:tcPr>
          <w:p w14:paraId="5AE1F466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54" w:type="dxa"/>
            <w:gridSpan w:val="2"/>
          </w:tcPr>
          <w:p w14:paraId="2969CE03" w14:textId="77777777" w:rsidR="00383D4E" w:rsidRPr="0095696C" w:rsidRDefault="00383D4E" w:rsidP="008F08DB">
            <w:pPr>
              <w:pStyle w:val="TableParagraph"/>
              <w:spacing w:before="159"/>
              <w:ind w:left="95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99" w:type="dxa"/>
          </w:tcPr>
          <w:p w14:paraId="5B112493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8" w:type="dxa"/>
          </w:tcPr>
          <w:p w14:paraId="14F21720" w14:textId="3D64B11D" w:rsidR="00383D4E" w:rsidRPr="0095696C" w:rsidRDefault="00383D4E" w:rsidP="008F08DB">
            <w:pPr>
              <w:pStyle w:val="TableParagraph"/>
              <w:spacing w:before="159"/>
              <w:jc w:val="center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761" w:type="dxa"/>
            <w:gridSpan w:val="2"/>
          </w:tcPr>
          <w:p w14:paraId="17D74559" w14:textId="06787333" w:rsidR="00383D4E" w:rsidRPr="0095696C" w:rsidRDefault="00383D4E" w:rsidP="003831C8">
            <w:pPr>
              <w:pStyle w:val="TableParagraph"/>
              <w:spacing w:before="159"/>
              <w:ind w:left="109"/>
              <w:jc w:val="righ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95696C">
              <w:rPr>
                <w:rFonts w:ascii="標楷體" w:eastAsia="標楷體" w:hAnsi="標楷體"/>
                <w:sz w:val="28"/>
              </w:rPr>
              <w:t>年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月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2" w:type="dxa"/>
            <w:vMerge w:val="restart"/>
            <w:shd w:val="clear" w:color="auto" w:fill="CCECFF"/>
          </w:tcPr>
          <w:p w14:paraId="28C0740E" w14:textId="53BF525F" w:rsidR="00383D4E" w:rsidRPr="0095696C" w:rsidRDefault="00383D4E" w:rsidP="00383D4E">
            <w:pPr>
              <w:pStyle w:val="TableParagraph"/>
              <w:spacing w:before="203"/>
              <w:ind w:left="59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請貼照片</w:t>
            </w:r>
          </w:p>
        </w:tc>
      </w:tr>
      <w:tr w:rsidR="00383D4E" w:rsidRPr="0095696C" w14:paraId="4333A676" w14:textId="77777777" w:rsidTr="0095696C">
        <w:trPr>
          <w:trHeight w:val="719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14:paraId="0AA7705C" w14:textId="77777777" w:rsidR="00383D4E" w:rsidRPr="0095696C" w:rsidRDefault="00383D4E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14:paraId="47CDB955" w14:textId="548E3B0F" w:rsidR="00383D4E" w:rsidRPr="0095696C" w:rsidRDefault="00383D4E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pacing w:val="46"/>
                <w:sz w:val="24"/>
                <w:szCs w:val="24"/>
              </w:rPr>
              <w:t>字 號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14:paraId="3A4BBCBC" w14:textId="77777777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6943D62" w14:textId="60FC40F3" w:rsidR="00383D4E" w:rsidRPr="0095696C" w:rsidRDefault="00383D4E" w:rsidP="00383D4E">
            <w:pPr>
              <w:pStyle w:val="TableParagraph"/>
              <w:spacing w:before="8" w:line="351" w:lineRule="exact"/>
              <w:ind w:left="47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22072704" w14:textId="243AADC4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市話：（　 ）</w:t>
            </w:r>
          </w:p>
          <w:p w14:paraId="00039E37" w14:textId="63CDE366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  <w:tc>
          <w:tcPr>
            <w:tcW w:w="1922" w:type="dxa"/>
            <w:vMerge/>
            <w:shd w:val="clear" w:color="auto" w:fill="CCECFF"/>
          </w:tcPr>
          <w:p w14:paraId="1E4E76E3" w14:textId="7E2754DA" w:rsidR="00383D4E" w:rsidRPr="0095696C" w:rsidRDefault="00383D4E" w:rsidP="00661920">
            <w:pPr>
              <w:pStyle w:val="TableParagraph"/>
              <w:spacing w:before="106"/>
              <w:ind w:left="13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14E29EC2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1CF" w14:textId="54CC08E5" w:rsidR="00FD12D3" w:rsidRPr="0095696C" w:rsidRDefault="00FD12D3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</w:rPr>
              <w:t>最高學歷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3B8" w14:textId="327E1A60" w:rsidR="00FD12D3" w:rsidRPr="0095696C" w:rsidRDefault="00FD12D3" w:rsidP="00FD12D3">
            <w:pPr>
              <w:pStyle w:val="TableParagraph"/>
              <w:spacing w:before="27" w:line="340" w:lineRule="exac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　　　　　　　　　學校　　　　　　　（科）系畢業</w:t>
            </w: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0F38E62A" w14:textId="77777777" w:rsidR="00FD12D3" w:rsidRPr="0095696C" w:rsidRDefault="00FD12D3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34DD4527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ADD" w14:textId="0752A86D" w:rsidR="00FD12D3" w:rsidRPr="0095696C" w:rsidRDefault="00FD12D3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3FF" w14:textId="35EE62C2" w:rsidR="00FD12D3" w:rsidRPr="0095696C" w:rsidRDefault="00FD12D3" w:rsidP="00FD12D3">
            <w:pPr>
              <w:pStyle w:val="TableParagraph"/>
              <w:spacing w:line="313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154FE3A7" w14:textId="77777777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D12D3" w:rsidRPr="0095696C" w14:paraId="608FF06D" w14:textId="77777777" w:rsidTr="00710FD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BD3E4BC" w14:textId="53F35315" w:rsidR="00FD12D3" w:rsidRPr="0095696C" w:rsidRDefault="00FD12D3" w:rsidP="00710FDC">
            <w:pPr>
              <w:pStyle w:val="TableParagraph"/>
              <w:spacing w:before="192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145" w:type="dxa"/>
            <w:gridSpan w:val="8"/>
            <w:vAlign w:val="center"/>
          </w:tcPr>
          <w:p w14:paraId="5AFABF76" w14:textId="407944D6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E344F" w:rsidRPr="0095696C" w14:paraId="3C6E3694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69A3F1A7" w14:textId="2CBD8FDF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具身障證明</w:t>
            </w:r>
          </w:p>
        </w:tc>
        <w:tc>
          <w:tcPr>
            <w:tcW w:w="9145" w:type="dxa"/>
            <w:gridSpan w:val="8"/>
            <w:vAlign w:val="center"/>
          </w:tcPr>
          <w:p w14:paraId="5D3B0651" w14:textId="2A7208DC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 xml:space="preserve">：_____________________ </w:t>
            </w:r>
            <w:r w:rsidRPr="0095696C">
              <w:rPr>
                <w:rFonts w:ascii="標楷體" w:eastAsia="標楷體" w:hAnsi="標楷體" w:hint="eastAsia"/>
                <w:sz w:val="26"/>
              </w:rPr>
              <w:t>（身障程度/類別）　□否</w:t>
            </w:r>
          </w:p>
        </w:tc>
      </w:tr>
      <w:tr w:rsidR="009E344F" w:rsidRPr="0095696C" w14:paraId="1345848A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1A965E7C" w14:textId="54480D3B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具原住民身分</w:t>
            </w:r>
          </w:p>
        </w:tc>
        <w:tc>
          <w:tcPr>
            <w:tcW w:w="9145" w:type="dxa"/>
            <w:gridSpan w:val="8"/>
            <w:vAlign w:val="center"/>
          </w:tcPr>
          <w:p w14:paraId="5A769BD8" w14:textId="73CAA228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□是：_______________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>_____</w:t>
            </w:r>
            <w:r w:rsidRPr="0095696C">
              <w:rPr>
                <w:rFonts w:ascii="標楷體" w:eastAsia="標楷體" w:hAnsi="標楷體" w:hint="eastAsia"/>
                <w:sz w:val="26"/>
              </w:rPr>
              <w:t xml:space="preserve">_（族）　　　　　　</w:t>
            </w:r>
            <w:r w:rsidR="005472A5" w:rsidRPr="0095696C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95696C">
              <w:rPr>
                <w:rFonts w:ascii="標楷體" w:eastAsia="標楷體" w:hAnsi="標楷體" w:hint="eastAsia"/>
                <w:sz w:val="26"/>
              </w:rPr>
              <w:t>□否</w:t>
            </w:r>
          </w:p>
        </w:tc>
      </w:tr>
      <w:tr w:rsidR="00DC1757" w:rsidRPr="0095696C" w14:paraId="391F76A0" w14:textId="77777777" w:rsidTr="006C2363">
        <w:trPr>
          <w:trHeight w:val="599"/>
          <w:jc w:val="center"/>
        </w:trPr>
        <w:tc>
          <w:tcPr>
            <w:tcW w:w="1087" w:type="dxa"/>
            <w:vMerge w:val="restart"/>
            <w:vAlign w:val="center"/>
          </w:tcPr>
          <w:p w14:paraId="248E15A8" w14:textId="1C4AA26B" w:rsidR="00DC1757" w:rsidRPr="0095696C" w:rsidRDefault="00DC1757" w:rsidP="00DC1757">
            <w:pPr>
              <w:pStyle w:val="TableParagraph"/>
              <w:spacing w:before="219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2062" w:type="dxa"/>
            <w:gridSpan w:val="2"/>
            <w:vAlign w:val="center"/>
          </w:tcPr>
          <w:p w14:paraId="70C84D46" w14:textId="04E71EEF" w:rsidR="00DC1757" w:rsidRPr="0095696C" w:rsidRDefault="00DC1757" w:rsidP="00DC1757">
            <w:pPr>
              <w:pStyle w:val="TableParagraph"/>
              <w:spacing w:before="127"/>
              <w:ind w:left="3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機關名稱</w:t>
            </w:r>
          </w:p>
        </w:tc>
        <w:tc>
          <w:tcPr>
            <w:tcW w:w="1032" w:type="dxa"/>
            <w:gridSpan w:val="2"/>
            <w:vAlign w:val="center"/>
          </w:tcPr>
          <w:p w14:paraId="4F4975E2" w14:textId="319A71F2" w:rsidR="00DC1757" w:rsidRPr="0095696C" w:rsidRDefault="00DC1757" w:rsidP="00DC1757">
            <w:pPr>
              <w:pStyle w:val="TableParagraph"/>
              <w:spacing w:before="127"/>
              <w:ind w:lef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2477" w:type="dxa"/>
            <w:gridSpan w:val="2"/>
            <w:vAlign w:val="center"/>
          </w:tcPr>
          <w:p w14:paraId="2E3BFB70" w14:textId="7F6068EF" w:rsidR="00DC1757" w:rsidRPr="0095696C" w:rsidRDefault="0095696C" w:rsidP="00DC1757">
            <w:pPr>
              <w:pStyle w:val="TableParagraph"/>
              <w:spacing w:before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任職期間</w:t>
            </w:r>
          </w:p>
        </w:tc>
        <w:tc>
          <w:tcPr>
            <w:tcW w:w="3574" w:type="dxa"/>
            <w:gridSpan w:val="2"/>
            <w:vAlign w:val="center"/>
          </w:tcPr>
          <w:p w14:paraId="4F7791C1" w14:textId="343FF815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主要工作（項目專長）</w:t>
            </w:r>
          </w:p>
        </w:tc>
      </w:tr>
      <w:tr w:rsidR="00DC1757" w:rsidRPr="0095696C" w14:paraId="3964D849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0CA20350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E65BD93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0267C0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3F7016C4" w14:textId="75F23A91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4A26465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3061A8F9" w14:textId="77777777" w:rsidTr="006C2363">
        <w:trPr>
          <w:trHeight w:val="601"/>
          <w:jc w:val="center"/>
        </w:trPr>
        <w:tc>
          <w:tcPr>
            <w:tcW w:w="1087" w:type="dxa"/>
            <w:vMerge/>
          </w:tcPr>
          <w:p w14:paraId="26CDD02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0B84AF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9204F1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678777D4" w14:textId="1FE9CE80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530CE2B2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7DE57B4C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584E8CC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87C8D08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D3B4FB6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276DD0DC" w14:textId="67A3C84F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AF2564C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0D3C7112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18668D63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14ADC7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7ADD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7BD52CA7" w14:textId="1148674D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C1F062B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3EFA" w:rsidRPr="0095696C" w14:paraId="71F98352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AABB333" w14:textId="6DEDF27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其他專長證照</w:t>
            </w:r>
          </w:p>
        </w:tc>
        <w:tc>
          <w:tcPr>
            <w:tcW w:w="9145" w:type="dxa"/>
            <w:gridSpan w:val="8"/>
            <w:vAlign w:val="center"/>
          </w:tcPr>
          <w:p w14:paraId="74A17B06" w14:textId="77777777" w:rsidR="00C53EFA" w:rsidRPr="0095696C" w:rsidRDefault="00C53EFA" w:rsidP="00C53EF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EFA" w:rsidRPr="0095696C" w14:paraId="41079A81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0E10BA7" w14:textId="5424879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應考人簽名</w:t>
            </w:r>
          </w:p>
        </w:tc>
        <w:tc>
          <w:tcPr>
            <w:tcW w:w="9145" w:type="dxa"/>
            <w:gridSpan w:val="8"/>
            <w:vAlign w:val="center"/>
          </w:tcPr>
          <w:p w14:paraId="030BFE68" w14:textId="51902645" w:rsidR="00A5077D" w:rsidRPr="0095696C" w:rsidRDefault="00A5077D" w:rsidP="006C7E3A">
            <w:pPr>
              <w:tabs>
                <w:tab w:val="left" w:pos="5268"/>
              </w:tabs>
              <w:snapToGrid w:val="0"/>
              <w:ind w:right="57"/>
              <w:rPr>
                <w:rFonts w:ascii="Arial Unicode MS" w:eastAsia="標楷體" w:hAnsi="Arial Unicode MS"/>
                <w:b/>
                <w:bCs/>
                <w:color w:val="000000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上述各欄資料填列以及本人所送證件均無虛偽不實，否則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由本人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應負相關法律及行政責任。</w:t>
            </w:r>
          </w:p>
          <w:p w14:paraId="7E2B83DD" w14:textId="77777777" w:rsidR="00A5077D" w:rsidRPr="0095696C" w:rsidRDefault="00A5077D" w:rsidP="00A5077D">
            <w:pPr>
              <w:tabs>
                <w:tab w:val="left" w:pos="5268"/>
              </w:tabs>
              <w:snapToGrid w:val="0"/>
              <w:spacing w:line="240" w:lineRule="exact"/>
              <w:jc w:val="center"/>
              <w:rPr>
                <w:rFonts w:ascii="Arial Unicode MS" w:eastAsia="標楷體" w:hAnsi="Arial Unicode MS"/>
                <w:b/>
                <w:bCs/>
                <w:color w:val="000000"/>
                <w:sz w:val="20"/>
                <w:szCs w:val="20"/>
              </w:rPr>
            </w:pPr>
          </w:p>
          <w:p w14:paraId="7488D95C" w14:textId="317972E8" w:rsidR="00C53EFA" w:rsidRPr="0095696C" w:rsidRDefault="00A5077D" w:rsidP="00A5077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應考人簽名：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（　　　　　　　　　　</w:t>
            </w:r>
            <w:r w:rsid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）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    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年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月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日</w:t>
            </w:r>
          </w:p>
        </w:tc>
      </w:tr>
    </w:tbl>
    <w:p w14:paraId="22F02E48" w14:textId="77777777" w:rsidR="0092676F" w:rsidRPr="0095696C" w:rsidRDefault="001E0D8A">
      <w:pPr>
        <w:pStyle w:val="a3"/>
        <w:spacing w:before="97"/>
        <w:ind w:left="151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14:paraId="732C3E0B" w14:textId="19FC41CE" w:rsidR="0092676F" w:rsidRPr="0095696C" w:rsidRDefault="001E0D8A" w:rsidP="00811958">
      <w:pPr>
        <w:pStyle w:val="4"/>
        <w:spacing w:before="0" w:line="360" w:lineRule="exact"/>
        <w:ind w:left="153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二、資格審查</w:t>
      </w:r>
      <w:r w:rsidR="00811958" w:rsidRPr="0095696C">
        <w:rPr>
          <w:rFonts w:ascii="標楷體" w:eastAsia="標楷體" w:hAnsi="標楷體"/>
        </w:rPr>
        <w:t>(以下由本校審查，請勿填寫)</w:t>
      </w:r>
    </w:p>
    <w:p w14:paraId="03552D8D" w14:textId="77777777" w:rsidR="0092676F" w:rsidRPr="00F91D59" w:rsidRDefault="0092676F">
      <w:pPr>
        <w:pStyle w:val="a3"/>
        <w:spacing w:before="2" w:after="1"/>
        <w:rPr>
          <w:rFonts w:ascii="標楷體" w:eastAsia="標楷體" w:hAnsi="標楷體"/>
          <w:sz w:val="15"/>
          <w:highlight w:val="yellow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"/>
        <w:gridCol w:w="2601"/>
        <w:gridCol w:w="1080"/>
        <w:gridCol w:w="1980"/>
        <w:gridCol w:w="1980"/>
        <w:gridCol w:w="900"/>
      </w:tblGrid>
      <w:tr w:rsidR="00B95946" w:rsidRPr="00F91D59" w14:paraId="454F64CB" w14:textId="77777777" w:rsidTr="00FD03EC">
        <w:trPr>
          <w:trHeight w:val="169"/>
        </w:trPr>
        <w:tc>
          <w:tcPr>
            <w:tcW w:w="1539" w:type="dxa"/>
            <w:gridSpan w:val="2"/>
            <w:vAlign w:val="center"/>
          </w:tcPr>
          <w:p w14:paraId="03463437" w14:textId="374DD1B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601" w:type="dxa"/>
            <w:vAlign w:val="center"/>
          </w:tcPr>
          <w:p w14:paraId="75C12FF1" w14:textId="09AEC8CE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080" w:type="dxa"/>
            <w:vAlign w:val="center"/>
          </w:tcPr>
          <w:p w14:paraId="6D0C1536" w14:textId="009A2AA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1980" w:type="dxa"/>
            <w:vAlign w:val="center"/>
          </w:tcPr>
          <w:p w14:paraId="69FB408B" w14:textId="66E804BD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80" w:type="dxa"/>
            <w:vAlign w:val="center"/>
          </w:tcPr>
          <w:p w14:paraId="0396B65A" w14:textId="2FCD1C59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900" w:type="dxa"/>
            <w:vAlign w:val="center"/>
          </w:tcPr>
          <w:p w14:paraId="353ECD1B" w14:textId="2F6281AF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616F99" w:rsidRPr="00F91D59" w14:paraId="7CEDEB02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711EF4D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甄選報名表</w:t>
            </w:r>
          </w:p>
        </w:tc>
        <w:tc>
          <w:tcPr>
            <w:tcW w:w="2601" w:type="dxa"/>
            <w:vAlign w:val="center"/>
          </w:tcPr>
          <w:p w14:paraId="238427D6" w14:textId="31605F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1DA8D60" w14:textId="10C4333D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086E563F" w14:textId="3A238F0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9D23C77" w14:textId="5348E9C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資料查詢同意書</w:t>
            </w:r>
          </w:p>
        </w:tc>
        <w:tc>
          <w:tcPr>
            <w:tcW w:w="1980" w:type="dxa"/>
            <w:vAlign w:val="center"/>
          </w:tcPr>
          <w:p w14:paraId="1A235BA1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BEF7579" w14:textId="597EE5A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7C7A5A7A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0F5D4160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09472100" w14:textId="07EA4DD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簡要</w:t>
            </w:r>
            <w:r w:rsidRPr="001B65B8">
              <w:rPr>
                <w:rFonts w:ascii="Times New Roman" w:eastAsia="標楷體" w:hAnsi="Times New Roman" w:cs="Times New Roman"/>
              </w:rPr>
              <w:t>自傳</w:t>
            </w:r>
          </w:p>
        </w:tc>
        <w:tc>
          <w:tcPr>
            <w:tcW w:w="2601" w:type="dxa"/>
            <w:vAlign w:val="center"/>
          </w:tcPr>
          <w:p w14:paraId="16E11F60" w14:textId="34D11B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E5DB31F" w14:textId="65F051D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BAD8ECA" w14:textId="143F6033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11B24D6" w14:textId="53BD5C67" w:rsidR="00616F99" w:rsidRPr="001B65B8" w:rsidRDefault="00616F99" w:rsidP="005928A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身心障礙證明</w:t>
            </w:r>
            <w:r w:rsidR="005928A9">
              <w:rPr>
                <w:rFonts w:ascii="Times New Roman" w:eastAsia="標楷體" w:hAnsi="Times New Roman" w:cs="Times New Roman" w:hint="eastAsia"/>
              </w:rPr>
              <w:t>(</w:t>
            </w:r>
            <w:r w:rsidR="005928A9">
              <w:rPr>
                <w:rFonts w:ascii="Times New Roman" w:eastAsia="標楷體" w:hAnsi="Times New Roman" w:cs="Times New Roman" w:hint="eastAsia"/>
              </w:rPr>
              <w:t>如有</w:t>
            </w:r>
            <w:r w:rsidR="005928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0" w:type="dxa"/>
            <w:vAlign w:val="center"/>
          </w:tcPr>
          <w:p w14:paraId="06A046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C4BD61D" w14:textId="4DB0D92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146204C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49DABC8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4E65E8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國民身分證正反面影本</w:t>
            </w:r>
          </w:p>
        </w:tc>
        <w:tc>
          <w:tcPr>
            <w:tcW w:w="2601" w:type="dxa"/>
            <w:vAlign w:val="center"/>
          </w:tcPr>
          <w:p w14:paraId="492691D6" w14:textId="60E593D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7A1AA83" w14:textId="70A7C1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601724A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D787D55" w14:textId="0133A38B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最高學歷影本</w:t>
            </w:r>
          </w:p>
        </w:tc>
        <w:tc>
          <w:tcPr>
            <w:tcW w:w="1980" w:type="dxa"/>
            <w:vAlign w:val="center"/>
          </w:tcPr>
          <w:p w14:paraId="5E5A43EB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〉符合</w:t>
            </w:r>
          </w:p>
          <w:p w14:paraId="72E50170" w14:textId="47EC727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〉不符合</w:t>
            </w:r>
          </w:p>
        </w:tc>
        <w:tc>
          <w:tcPr>
            <w:tcW w:w="900" w:type="dxa"/>
            <w:vAlign w:val="center"/>
          </w:tcPr>
          <w:p w14:paraId="5675146E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3E0F980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1ADF79A8" w14:textId="68A48AD0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切結書</w:t>
            </w:r>
          </w:p>
        </w:tc>
        <w:tc>
          <w:tcPr>
            <w:tcW w:w="2601" w:type="dxa"/>
            <w:vAlign w:val="center"/>
          </w:tcPr>
          <w:p w14:paraId="0B6E2E26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A4AEFBC" w14:textId="1CED20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7DBC0A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479EFAD" w14:textId="7924B45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經歷證</w:t>
            </w:r>
            <w:r w:rsidRPr="001B65B8">
              <w:rPr>
                <w:rFonts w:ascii="Times New Roman" w:eastAsia="標楷體" w:hAnsi="Times New Roman" w:cs="Times New Roman" w:hint="eastAsia"/>
              </w:rPr>
              <w:t>明</w:t>
            </w:r>
            <w:r w:rsidRPr="001B65B8">
              <w:rPr>
                <w:rFonts w:ascii="Times New Roman" w:eastAsia="標楷體" w:hAnsi="Times New Roman" w:cs="Times New Roman"/>
              </w:rPr>
              <w:t>（服務證明等）</w:t>
            </w:r>
            <w:r w:rsidR="00716FC7">
              <w:rPr>
                <w:rFonts w:ascii="Times New Roman" w:eastAsia="標楷體" w:hAnsi="Times New Roman" w:cs="Times New Roman" w:hint="eastAsia"/>
              </w:rPr>
              <w:t>、其他</w:t>
            </w:r>
          </w:p>
        </w:tc>
        <w:tc>
          <w:tcPr>
            <w:tcW w:w="1980" w:type="dxa"/>
            <w:vAlign w:val="center"/>
          </w:tcPr>
          <w:p w14:paraId="68B519E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4EC9E2F" w14:textId="06B07E8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547D3ED9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3322C256" w14:textId="77777777" w:rsidTr="0095696C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0FD4001C" w14:textId="77777777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14ED97" w14:textId="02952B1F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  <w:r w:rsidRPr="0095696C">
              <w:rPr>
                <w:rFonts w:ascii="Times New Roman" w:eastAsia="標楷體" w:hAnsi="Times New Roman" w:cs="Times New Roman"/>
              </w:rPr>
              <w:tab/>
            </w: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/>
              </w:rPr>
              <w:t>不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CA429F" w14:textId="5B6FCE76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審查人員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366A9D56" w14:textId="20DEC204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00223BB" w14:textId="77777777" w:rsidR="00686F7F" w:rsidRDefault="00686F7F" w:rsidP="00811958">
      <w:pPr>
        <w:pStyle w:val="a3"/>
        <w:spacing w:before="1"/>
        <w:ind w:left="299" w:right="106"/>
        <w:rPr>
          <w:rFonts w:ascii="標楷體" w:eastAsia="標楷體" w:hAnsi="標楷體"/>
          <w:highlight w:val="yellow"/>
        </w:rPr>
      </w:pPr>
    </w:p>
    <w:p w14:paraId="0604E894" w14:textId="09AE9824" w:rsidR="0092676F" w:rsidRPr="009312CC" w:rsidRDefault="001E0D8A" w:rsidP="00811958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716FC7" w:rsidRPr="009312CC">
        <w:rPr>
          <w:rFonts w:ascii="標楷體" w:eastAsia="標楷體" w:hAnsi="標楷體" w:hint="eastAsia"/>
        </w:rPr>
        <w:t>2</w:t>
      </w:r>
    </w:p>
    <w:p w14:paraId="14332DBE" w14:textId="4B73EADE" w:rsidR="0092676F" w:rsidRPr="009312CC" w:rsidRDefault="001E0D8A">
      <w:pPr>
        <w:pStyle w:val="3"/>
        <w:spacing w:before="9"/>
        <w:ind w:right="317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臺北市立北投國民中學約僱幹事甄選</w:t>
      </w:r>
      <w:r w:rsidR="0095696C" w:rsidRPr="009312CC">
        <w:rPr>
          <w:rFonts w:ascii="標楷體" w:eastAsia="標楷體" w:hAnsi="標楷體" w:hint="eastAsia"/>
        </w:rPr>
        <w:t>簡要</w:t>
      </w:r>
      <w:r w:rsidRPr="009312CC">
        <w:rPr>
          <w:rFonts w:ascii="標楷體" w:eastAsia="標楷體" w:hAnsi="標楷體"/>
        </w:rPr>
        <w:t>自傳</w:t>
      </w:r>
    </w:p>
    <w:p w14:paraId="0A6E952A" w14:textId="77777777" w:rsidR="0092676F" w:rsidRPr="009312CC" w:rsidRDefault="0092676F">
      <w:pPr>
        <w:pStyle w:val="a3"/>
        <w:spacing w:before="9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600"/>
        <w:gridCol w:w="600"/>
        <w:gridCol w:w="1080"/>
        <w:gridCol w:w="1920"/>
        <w:gridCol w:w="1560"/>
        <w:gridCol w:w="1800"/>
      </w:tblGrid>
      <w:tr w:rsidR="0092676F" w:rsidRPr="009312CC" w14:paraId="068271DC" w14:textId="77777777" w:rsidTr="00CF2C7F">
        <w:trPr>
          <w:trHeight w:val="882"/>
        </w:trPr>
        <w:tc>
          <w:tcPr>
            <w:tcW w:w="629" w:type="dxa"/>
            <w:vAlign w:val="center"/>
          </w:tcPr>
          <w:p w14:paraId="41275186" w14:textId="77777777" w:rsidR="0092676F" w:rsidRPr="009312CC" w:rsidRDefault="001E0D8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6F517B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8342BF4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00" w:type="dxa"/>
            <w:vAlign w:val="center"/>
          </w:tcPr>
          <w:p w14:paraId="5486F21A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CEBF8F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920" w:type="dxa"/>
            <w:vAlign w:val="center"/>
          </w:tcPr>
          <w:p w14:paraId="583D0DFD" w14:textId="77777777" w:rsidR="0092676F" w:rsidRPr="009312CC" w:rsidRDefault="001E0D8A">
            <w:pPr>
              <w:pStyle w:val="TableParagraph"/>
              <w:tabs>
                <w:tab w:val="left" w:pos="985"/>
                <w:tab w:val="left" w:pos="1585"/>
              </w:tabs>
              <w:ind w:left="38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年</w:t>
            </w:r>
            <w:r w:rsidRPr="009312CC">
              <w:rPr>
                <w:rFonts w:ascii="標楷體" w:eastAsia="標楷體" w:hAnsi="標楷體"/>
                <w:sz w:val="24"/>
              </w:rPr>
              <w:tab/>
              <w:t>月</w:t>
            </w:r>
            <w:r w:rsidRPr="009312C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560" w:type="dxa"/>
            <w:vAlign w:val="center"/>
          </w:tcPr>
          <w:p w14:paraId="1453B512" w14:textId="77777777" w:rsidR="0092676F" w:rsidRPr="009312CC" w:rsidRDefault="001E0D8A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現職服務機關</w:t>
            </w:r>
          </w:p>
        </w:tc>
        <w:tc>
          <w:tcPr>
            <w:tcW w:w="1800" w:type="dxa"/>
            <w:vAlign w:val="center"/>
          </w:tcPr>
          <w:p w14:paraId="6A56297C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9312CC" w14:paraId="7D79755E" w14:textId="77777777">
        <w:trPr>
          <w:trHeight w:val="1797"/>
        </w:trPr>
        <w:tc>
          <w:tcPr>
            <w:tcW w:w="9749" w:type="dxa"/>
            <w:gridSpan w:val="8"/>
          </w:tcPr>
          <w:p w14:paraId="5556C968" w14:textId="77777777" w:rsidR="0092676F" w:rsidRPr="009312CC" w:rsidRDefault="001E0D8A">
            <w:pPr>
              <w:pStyle w:val="TableParagraph"/>
              <w:spacing w:before="5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一、成長過程（家庭狀況）：</w:t>
            </w:r>
          </w:p>
        </w:tc>
      </w:tr>
      <w:tr w:rsidR="0092676F" w:rsidRPr="009312CC" w14:paraId="71ABA39E" w14:textId="77777777">
        <w:trPr>
          <w:trHeight w:val="1235"/>
        </w:trPr>
        <w:tc>
          <w:tcPr>
            <w:tcW w:w="9749" w:type="dxa"/>
            <w:gridSpan w:val="8"/>
          </w:tcPr>
          <w:p w14:paraId="37988824" w14:textId="77777777" w:rsidR="0092676F" w:rsidRPr="009312CC" w:rsidRDefault="001E0D8A">
            <w:pPr>
              <w:pStyle w:val="TableParagraph"/>
              <w:spacing w:before="4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二、個人工作理念：</w:t>
            </w:r>
          </w:p>
        </w:tc>
      </w:tr>
      <w:tr w:rsidR="0092676F" w:rsidRPr="009312CC" w14:paraId="7C10E758" w14:textId="77777777">
        <w:trPr>
          <w:trHeight w:val="1979"/>
        </w:trPr>
        <w:tc>
          <w:tcPr>
            <w:tcW w:w="9749" w:type="dxa"/>
            <w:gridSpan w:val="8"/>
          </w:tcPr>
          <w:p w14:paraId="60B0DCBB" w14:textId="77777777" w:rsidR="0092676F" w:rsidRPr="009312CC" w:rsidRDefault="001E0D8A">
            <w:pPr>
              <w:pStyle w:val="TableParagraph"/>
              <w:spacing w:before="4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三、專長：</w:t>
            </w:r>
          </w:p>
        </w:tc>
      </w:tr>
      <w:tr w:rsidR="0092676F" w:rsidRPr="009312CC" w14:paraId="1167F140" w14:textId="77777777">
        <w:trPr>
          <w:trHeight w:val="1437"/>
        </w:trPr>
        <w:tc>
          <w:tcPr>
            <w:tcW w:w="9749" w:type="dxa"/>
            <w:gridSpan w:val="8"/>
          </w:tcPr>
          <w:p w14:paraId="2F880D03" w14:textId="77777777" w:rsidR="0092676F" w:rsidRPr="009312CC" w:rsidRDefault="001E0D8A">
            <w:pPr>
              <w:pStyle w:val="TableParagraph"/>
              <w:spacing w:before="17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四、報考動機：</w:t>
            </w:r>
          </w:p>
        </w:tc>
      </w:tr>
      <w:tr w:rsidR="0092676F" w:rsidRPr="009312CC" w14:paraId="7B89C0EA" w14:textId="77777777">
        <w:trPr>
          <w:trHeight w:val="1780"/>
        </w:trPr>
        <w:tc>
          <w:tcPr>
            <w:tcW w:w="9749" w:type="dxa"/>
            <w:gridSpan w:val="8"/>
          </w:tcPr>
          <w:p w14:paraId="5B9EF0D3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五、工作經歷及表現：</w:t>
            </w:r>
          </w:p>
        </w:tc>
      </w:tr>
      <w:tr w:rsidR="0092676F" w:rsidRPr="009312CC" w14:paraId="0FFBB62A" w14:textId="77777777">
        <w:trPr>
          <w:trHeight w:val="1607"/>
        </w:trPr>
        <w:tc>
          <w:tcPr>
            <w:tcW w:w="9749" w:type="dxa"/>
            <w:gridSpan w:val="8"/>
          </w:tcPr>
          <w:p w14:paraId="6EBAD148" w14:textId="77777777" w:rsidR="0092676F" w:rsidRPr="009312CC" w:rsidRDefault="001E0D8A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六、工作抱負與期許：</w:t>
            </w:r>
          </w:p>
        </w:tc>
      </w:tr>
      <w:tr w:rsidR="0092676F" w:rsidRPr="009312CC" w14:paraId="6E16B1BA" w14:textId="77777777">
        <w:trPr>
          <w:trHeight w:val="1960"/>
        </w:trPr>
        <w:tc>
          <w:tcPr>
            <w:tcW w:w="9749" w:type="dxa"/>
            <w:gridSpan w:val="8"/>
          </w:tcPr>
          <w:p w14:paraId="4688183D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七、結語：</w:t>
            </w:r>
          </w:p>
        </w:tc>
      </w:tr>
    </w:tbl>
    <w:p w14:paraId="77AD170A" w14:textId="77777777" w:rsidR="0092676F" w:rsidRPr="009312CC" w:rsidRDefault="0092676F">
      <w:pPr>
        <w:pStyle w:val="a3"/>
        <w:spacing w:before="10"/>
        <w:rPr>
          <w:rFonts w:ascii="標楷體" w:eastAsia="標楷體" w:hAnsi="標楷體"/>
          <w:sz w:val="31"/>
        </w:rPr>
      </w:pPr>
    </w:p>
    <w:p w14:paraId="4659DF2E" w14:textId="77777777" w:rsidR="0092676F" w:rsidRPr="009312CC" w:rsidRDefault="001E0D8A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（表格可自行延伸）</w:t>
      </w:r>
    </w:p>
    <w:p w14:paraId="00D3CDFE" w14:textId="3A35A2D1" w:rsidR="006C7E3A" w:rsidRPr="009312CC" w:rsidRDefault="006C7E3A">
      <w:pPr>
        <w:rPr>
          <w:rFonts w:ascii="標楷體" w:eastAsia="標楷體" w:hAnsi="標楷體"/>
          <w:sz w:val="24"/>
          <w:szCs w:val="24"/>
        </w:rPr>
      </w:pPr>
      <w:r w:rsidRPr="009312CC">
        <w:rPr>
          <w:rFonts w:ascii="標楷體" w:eastAsia="標楷體" w:hAnsi="標楷體"/>
        </w:rPr>
        <w:br w:type="page"/>
      </w:r>
    </w:p>
    <w:p w14:paraId="1FC240D3" w14:textId="16FA68EC" w:rsidR="006C7E3A" w:rsidRPr="009312CC" w:rsidRDefault="006C7E3A" w:rsidP="006C7E3A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95696C" w:rsidRPr="009312CC">
        <w:rPr>
          <w:rFonts w:ascii="標楷體" w:eastAsia="標楷體" w:hAnsi="標楷體" w:hint="eastAsia"/>
        </w:rPr>
        <w:t>3</w:t>
      </w:r>
    </w:p>
    <w:p w14:paraId="36B3FA14" w14:textId="77777777" w:rsidR="00EF2A0C" w:rsidRPr="009312C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351"/>
      </w:tblGrid>
      <w:tr w:rsidR="006C7E3A" w:rsidRPr="009312CC" w14:paraId="774A2F11" w14:textId="77777777" w:rsidTr="006C7E3A">
        <w:trPr>
          <w:trHeight w:val="642"/>
          <w:jc w:val="center"/>
        </w:trPr>
        <w:tc>
          <w:tcPr>
            <w:tcW w:w="7351" w:type="dxa"/>
            <w:vAlign w:val="center"/>
          </w:tcPr>
          <w:p w14:paraId="64F071CA" w14:textId="6787582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身分證影本（正面）</w:t>
            </w:r>
          </w:p>
        </w:tc>
      </w:tr>
      <w:tr w:rsidR="006C7E3A" w:rsidRPr="009312CC" w14:paraId="3BB21279" w14:textId="77777777" w:rsidTr="006C7E3A">
        <w:trPr>
          <w:trHeight w:val="3864"/>
          <w:jc w:val="center"/>
        </w:trPr>
        <w:tc>
          <w:tcPr>
            <w:tcW w:w="7351" w:type="dxa"/>
            <w:vAlign w:val="center"/>
          </w:tcPr>
          <w:p w14:paraId="73FC9376" w14:textId="77777777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</w:p>
        </w:tc>
      </w:tr>
      <w:tr w:rsidR="006C7E3A" w:rsidRPr="009312CC" w14:paraId="53303020" w14:textId="77777777" w:rsidTr="006C7E3A">
        <w:trPr>
          <w:trHeight w:val="641"/>
          <w:jc w:val="center"/>
        </w:trPr>
        <w:tc>
          <w:tcPr>
            <w:tcW w:w="7351" w:type="dxa"/>
            <w:vAlign w:val="center"/>
          </w:tcPr>
          <w:p w14:paraId="397B887F" w14:textId="7514EBA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身分證影本（反面）</w:t>
            </w:r>
          </w:p>
        </w:tc>
      </w:tr>
      <w:tr w:rsidR="006C7E3A" w:rsidRPr="00F91D59" w14:paraId="43FD7FE2" w14:textId="77777777" w:rsidTr="006C7E3A">
        <w:trPr>
          <w:trHeight w:val="3446"/>
          <w:jc w:val="center"/>
        </w:trPr>
        <w:tc>
          <w:tcPr>
            <w:tcW w:w="7351" w:type="dxa"/>
            <w:vAlign w:val="center"/>
          </w:tcPr>
          <w:p w14:paraId="7AB31A1B" w14:textId="77777777" w:rsidR="006C7E3A" w:rsidRPr="00F91D59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58923A6D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7CD8476E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4526799C" w14:textId="77777777" w:rsidR="0092676F" w:rsidRPr="00F91D59" w:rsidRDefault="0092676F">
      <w:pPr>
        <w:jc w:val="center"/>
        <w:rPr>
          <w:rFonts w:ascii="標楷體" w:eastAsia="標楷體" w:hAnsi="標楷體"/>
          <w:highlight w:val="yellow"/>
        </w:rPr>
        <w:sectPr w:rsidR="0092676F" w:rsidRPr="00F91D59">
          <w:pgSz w:w="11910" w:h="16840"/>
          <w:pgMar w:top="960" w:right="680" w:bottom="280" w:left="700" w:header="720" w:footer="720" w:gutter="0"/>
          <w:cols w:space="720"/>
        </w:sectPr>
      </w:pPr>
    </w:p>
    <w:p w14:paraId="0B2FEB21" w14:textId="6F65F1E2" w:rsidR="00716FC7" w:rsidRPr="00A02D7F" w:rsidRDefault="00716FC7" w:rsidP="00A02D7F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 w:rsidRPr="00A02D7F">
        <w:rPr>
          <w:rFonts w:ascii="Times New Roman" w:eastAsia="標楷體" w:hAnsi="Times New Roman" w:cs="Times New Roman"/>
          <w:sz w:val="24"/>
          <w:szCs w:val="24"/>
        </w:rPr>
        <w:t>4</w:t>
      </w:r>
    </w:p>
    <w:p w14:paraId="70142086" w14:textId="0A0F6204" w:rsidR="0092676F" w:rsidRPr="00716FC7" w:rsidRDefault="001E0D8A" w:rsidP="00716FC7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16FC7">
        <w:rPr>
          <w:rFonts w:ascii="Times New Roman" w:eastAsia="標楷體" w:hAnsi="Times New Roman" w:cs="Times New Roman"/>
          <w:sz w:val="40"/>
          <w:szCs w:val="40"/>
        </w:rPr>
        <w:t>切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結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書</w:t>
      </w:r>
    </w:p>
    <w:p w14:paraId="4F30A020" w14:textId="228EBA81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立切結書人參加臺北市立北投國民中學辦理之約僱幹事甄選，如有下列情事之一時，除無異議放棄錄取資格外，並願負偽造文書刑責暨放棄先訴抗辯權。</w:t>
      </w:r>
    </w:p>
    <w:p w14:paraId="177BD7C0" w14:textId="1C62DF48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無法於規定時間內繳交有關證件。</w:t>
      </w:r>
    </w:p>
    <w:p w14:paraId="68B15FA1" w14:textId="3A614D21" w:rsidR="001E0D8A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資料偽造不實情事或違反公務人員任用法等規定。</w:t>
      </w:r>
    </w:p>
    <w:p w14:paraId="77AE8065" w14:textId="41D8B47E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經錄取後，未於規定時間報到。</w:t>
      </w:r>
    </w:p>
    <w:p w14:paraId="7C80ABE2" w14:textId="319126E2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具有雙重國籍或多重國籍。</w:t>
      </w:r>
    </w:p>
    <w:p w14:paraId="6F4EED6B" w14:textId="77777777" w:rsidR="0092676F" w:rsidRPr="00716FC7" w:rsidRDefault="0092676F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1F70680" w14:textId="65EEA80A" w:rsidR="0092676F" w:rsidRPr="00716FC7" w:rsidRDefault="001E0D8A" w:rsidP="006B0B37">
      <w:pPr>
        <w:spacing w:line="36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此</w:t>
      </w:r>
      <w:r w:rsidR="006B0B37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716FC7">
        <w:rPr>
          <w:rFonts w:ascii="Times New Roman" w:eastAsia="標楷體" w:hAnsi="Times New Roman" w:cs="Times New Roman"/>
          <w:sz w:val="32"/>
          <w:szCs w:val="32"/>
        </w:rPr>
        <w:t>致</w:t>
      </w:r>
    </w:p>
    <w:p w14:paraId="3CC1343E" w14:textId="77777777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臺北市立北投國民中學</w:t>
      </w:r>
    </w:p>
    <w:p w14:paraId="41F4A518" w14:textId="77777777" w:rsidR="00716FC7" w:rsidRPr="00716FC7" w:rsidRDefault="00716FC7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9D677F9" w14:textId="08D05014" w:rsidR="00716FC7" w:rsidRPr="00716FC7" w:rsidRDefault="001E0D8A" w:rsidP="00A02D7F">
      <w:pPr>
        <w:tabs>
          <w:tab w:val="left" w:pos="3261"/>
          <w:tab w:val="left" w:pos="3300"/>
        </w:tabs>
        <w:spacing w:line="360" w:lineRule="auto"/>
        <w:ind w:left="108" w:firstLineChars="1000" w:firstLine="32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立切結書人：</w:t>
      </w:r>
      <w:r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B625BB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B625BB"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3AF65674" w14:textId="6286D035" w:rsidR="00716FC7" w:rsidRPr="00716FC7" w:rsidRDefault="00716FC7" w:rsidP="00A02D7F">
      <w:pPr>
        <w:tabs>
          <w:tab w:val="left" w:pos="3261"/>
          <w:tab w:val="left" w:pos="3300"/>
        </w:tabs>
        <w:spacing w:line="360" w:lineRule="auto"/>
        <w:ind w:firstLine="1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ab/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>身分證字號：</w:t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BB71E64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1B15D63F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4CFF37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E7B055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50646E11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37DF5D11" w14:textId="403675D6" w:rsidR="0092676F" w:rsidRPr="006B0B37" w:rsidRDefault="001E0D8A">
      <w:pPr>
        <w:pStyle w:val="3"/>
        <w:tabs>
          <w:tab w:val="left" w:pos="1095"/>
          <w:tab w:val="left" w:pos="1897"/>
          <w:tab w:val="left" w:pos="2699"/>
          <w:tab w:val="left" w:pos="3656"/>
          <w:tab w:val="left" w:pos="4780"/>
          <w:tab w:val="left" w:pos="5741"/>
          <w:tab w:val="left" w:pos="6375"/>
          <w:tab w:val="left" w:pos="7976"/>
        </w:tabs>
        <w:spacing w:before="220"/>
        <w:jc w:val="center"/>
        <w:rPr>
          <w:rFonts w:ascii="標楷體" w:eastAsia="標楷體" w:hAnsi="標楷體"/>
        </w:rPr>
      </w:pPr>
      <w:r w:rsidRPr="006B0B37">
        <w:rPr>
          <w:rFonts w:ascii="標楷體" w:eastAsia="標楷體" w:hAnsi="標楷體"/>
        </w:rPr>
        <w:t>中</w:t>
      </w:r>
      <w:r w:rsidRPr="006B0B37">
        <w:rPr>
          <w:rFonts w:ascii="標楷體" w:eastAsia="標楷體" w:hAnsi="標楷體"/>
        </w:rPr>
        <w:tab/>
        <w:t>華</w:t>
      </w:r>
      <w:r w:rsidRPr="006B0B37">
        <w:rPr>
          <w:rFonts w:ascii="標楷體" w:eastAsia="標楷體" w:hAnsi="標楷體"/>
        </w:rPr>
        <w:tab/>
        <w:t>民</w:t>
      </w:r>
      <w:r w:rsidRPr="006B0B37">
        <w:rPr>
          <w:rFonts w:ascii="標楷體" w:eastAsia="標楷體" w:hAnsi="標楷體"/>
        </w:rPr>
        <w:tab/>
        <w:t>國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年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月</w:t>
      </w:r>
      <w:r w:rsidRPr="006B0B37">
        <w:rPr>
          <w:rFonts w:ascii="標楷體" w:eastAsia="標楷體" w:hAnsi="標楷體"/>
        </w:rPr>
        <w:tab/>
        <w:t>日</w:t>
      </w:r>
    </w:p>
    <w:p w14:paraId="0D42F742" w14:textId="77777777" w:rsidR="00EF2A0C" w:rsidRPr="00F91D59" w:rsidRDefault="00EF2A0C" w:rsidP="006B0B37">
      <w:pPr>
        <w:rPr>
          <w:rFonts w:ascii="標楷體" w:eastAsia="標楷體" w:hAnsi="標楷體"/>
          <w:highlight w:val="yellow"/>
        </w:rPr>
        <w:sectPr w:rsidR="00EF2A0C" w:rsidRPr="00F91D59">
          <w:pgSz w:w="11910" w:h="16840"/>
          <w:pgMar w:top="1080" w:right="680" w:bottom="280" w:left="700" w:header="720" w:footer="720" w:gutter="0"/>
          <w:cols w:space="720"/>
        </w:sectPr>
      </w:pPr>
    </w:p>
    <w:p w14:paraId="442F1C80" w14:textId="2DBC5598" w:rsidR="006B0B37" w:rsidRPr="00A02D7F" w:rsidRDefault="006B0B37" w:rsidP="006B0B37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4"/>
          <w:szCs w:val="24"/>
        </w:rPr>
        <w:t>5</w:t>
      </w:r>
    </w:p>
    <w:p w14:paraId="5D146329" w14:textId="0FB16380" w:rsidR="0092676F" w:rsidRPr="00FB7D5A" w:rsidRDefault="001E0D8A">
      <w:pPr>
        <w:spacing w:line="593" w:lineRule="exact"/>
        <w:ind w:left="299" w:right="319"/>
        <w:jc w:val="center"/>
        <w:rPr>
          <w:rFonts w:ascii="標楷體" w:eastAsia="標楷體" w:hAnsi="標楷體"/>
          <w:sz w:val="48"/>
        </w:rPr>
      </w:pPr>
      <w:r w:rsidRPr="00FB7D5A">
        <w:rPr>
          <w:rFonts w:ascii="標楷體" w:eastAsia="標楷體" w:hAnsi="標楷體"/>
          <w:sz w:val="48"/>
        </w:rPr>
        <w:t>以契約進用人員個人資料查詢同意書</w:t>
      </w:r>
    </w:p>
    <w:p w14:paraId="722D00F8" w14:textId="77777777" w:rsidR="0092676F" w:rsidRPr="00F91D59" w:rsidRDefault="0092676F">
      <w:pPr>
        <w:pStyle w:val="a3"/>
        <w:spacing w:before="10"/>
        <w:rPr>
          <w:rFonts w:ascii="標楷體" w:eastAsia="標楷體" w:hAnsi="標楷體"/>
          <w:sz w:val="49"/>
          <w:highlight w:val="yellow"/>
        </w:rPr>
      </w:pPr>
    </w:p>
    <w:p w14:paraId="4D135515" w14:textId="71E1109D" w:rsidR="0092676F" w:rsidRPr="00FB7D5A" w:rsidRDefault="006B0B37" w:rsidP="00FB7D5A">
      <w:pPr>
        <w:pStyle w:val="a3"/>
        <w:spacing w:line="360" w:lineRule="auto"/>
        <w:jc w:val="both"/>
        <w:rPr>
          <w:rFonts w:ascii="標楷體" w:eastAsia="標楷體" w:hAnsi="標楷體"/>
          <w:sz w:val="32"/>
          <w:szCs w:val="32"/>
          <w:highlight w:val="yellow"/>
        </w:rPr>
      </w:pPr>
      <w:r w:rsidRPr="00FB7D5A">
        <w:rPr>
          <w:rFonts w:ascii="標楷體" w:eastAsia="標楷體" w:hAnsi="標楷體" w:hint="eastAsia"/>
          <w:sz w:val="32"/>
          <w:szCs w:val="32"/>
        </w:rPr>
        <w:t>立同意書人</w:t>
      </w:r>
      <w:r w:rsidRPr="00FB7D5A">
        <w:rPr>
          <w:rFonts w:ascii="標楷體" w:eastAsia="標楷體" w:hAnsi="標楷體"/>
          <w:sz w:val="32"/>
          <w:szCs w:val="32"/>
        </w:rPr>
        <w:t>參加臺北市立北投國民中學113年</w:t>
      </w:r>
      <w:r w:rsidRPr="00FB7D5A">
        <w:rPr>
          <w:rFonts w:ascii="標楷體" w:eastAsia="標楷體" w:hAnsi="標楷體" w:hint="eastAsia"/>
          <w:sz w:val="32"/>
          <w:szCs w:val="32"/>
        </w:rPr>
        <w:t>度約僱</w:t>
      </w:r>
      <w:r w:rsidRPr="00FB7D5A">
        <w:rPr>
          <w:rFonts w:ascii="標楷體" w:eastAsia="標楷體" w:hAnsi="標楷體"/>
          <w:sz w:val="32"/>
          <w:szCs w:val="32"/>
        </w:rPr>
        <w:t>幹事甄選，茲同意貴校依「性侵害犯罪加害人登記報到查訪及查閱辦法」規定，針對本次參與甄選人員之資料進行查閱，以避免性侵害犯罪加害人進入校園，錄取人員經查有性侵害犯罪加害人登記資料者，取消其錄取資格，貴校對所查閱之資料予以保密。</w:t>
      </w:r>
    </w:p>
    <w:p w14:paraId="79B3E6AF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05A5C289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4324B818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72B73EA4" w14:textId="77777777" w:rsidR="0092676F" w:rsidRPr="00F91D59" w:rsidRDefault="0092676F">
      <w:pPr>
        <w:pStyle w:val="a3"/>
        <w:spacing w:before="6"/>
        <w:rPr>
          <w:rFonts w:ascii="標楷體" w:eastAsia="標楷體" w:hAnsi="標楷體"/>
          <w:sz w:val="43"/>
          <w:highlight w:val="yellow"/>
        </w:rPr>
      </w:pPr>
    </w:p>
    <w:p w14:paraId="5DB4B21D" w14:textId="554C7AD3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立同意書人：</w:t>
      </w:r>
      <w:r w:rsidR="00FB7D5A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7821EAAF" w14:textId="03FCA605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身分證</w:t>
      </w:r>
      <w:r w:rsidR="00FB7D5A">
        <w:rPr>
          <w:rFonts w:ascii="標楷體" w:eastAsia="標楷體" w:hAnsi="標楷體" w:hint="eastAsia"/>
          <w:sz w:val="32"/>
          <w:szCs w:val="32"/>
        </w:rPr>
        <w:t>字</w:t>
      </w:r>
      <w:r w:rsidRPr="00FB7D5A">
        <w:rPr>
          <w:rFonts w:ascii="標楷體" w:eastAsia="標楷體" w:hAnsi="標楷體" w:hint="eastAsia"/>
          <w:sz w:val="32"/>
          <w:szCs w:val="32"/>
        </w:rPr>
        <w:t>號：</w:t>
      </w:r>
    </w:p>
    <w:p w14:paraId="7A455942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F81ACC4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02A9951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479E0428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1A9EA5FE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276895DD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8A530C7" w14:textId="5352B7F8" w:rsidR="0092676F" w:rsidRPr="00FB7D5A" w:rsidRDefault="001E0D8A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>中</w:t>
      </w:r>
      <w:r w:rsidRPr="00FB7D5A">
        <w:rPr>
          <w:rFonts w:ascii="標楷體" w:eastAsia="標楷體" w:hAnsi="標楷體"/>
          <w:sz w:val="32"/>
          <w:szCs w:val="32"/>
        </w:rPr>
        <w:tab/>
        <w:t>華</w:t>
      </w:r>
      <w:r w:rsidRPr="00FB7D5A">
        <w:rPr>
          <w:rFonts w:ascii="標楷體" w:eastAsia="標楷體" w:hAnsi="標楷體"/>
          <w:sz w:val="32"/>
          <w:szCs w:val="32"/>
        </w:rPr>
        <w:tab/>
        <w:t>民</w:t>
      </w:r>
      <w:r w:rsidRPr="00FB7D5A">
        <w:rPr>
          <w:rFonts w:ascii="標楷體" w:eastAsia="標楷體" w:hAnsi="標楷體"/>
          <w:sz w:val="32"/>
          <w:szCs w:val="32"/>
        </w:rPr>
        <w:tab/>
        <w:t>國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年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月</w:t>
      </w:r>
      <w:r w:rsidRPr="00FB7D5A">
        <w:rPr>
          <w:rFonts w:ascii="標楷體" w:eastAsia="標楷體" w:hAnsi="標楷體"/>
          <w:sz w:val="32"/>
          <w:szCs w:val="32"/>
        </w:rPr>
        <w:tab/>
        <w:t>日</w:t>
      </w:r>
    </w:p>
    <w:sectPr w:rsidR="0092676F" w:rsidRPr="00FB7D5A">
      <w:pgSz w:w="11910" w:h="16840"/>
      <w:pgMar w:top="100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CA57" w14:textId="77777777" w:rsidR="00800C98" w:rsidRDefault="00800C98" w:rsidP="00A5450E">
      <w:r>
        <w:separator/>
      </w:r>
    </w:p>
  </w:endnote>
  <w:endnote w:type="continuationSeparator" w:id="0">
    <w:p w14:paraId="0CCD9DE9" w14:textId="77777777" w:rsidR="00800C98" w:rsidRDefault="00800C98" w:rsidP="00A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F522" w14:textId="77777777" w:rsidR="00800C98" w:rsidRDefault="00800C98" w:rsidP="00A5450E">
      <w:r>
        <w:separator/>
      </w:r>
    </w:p>
  </w:footnote>
  <w:footnote w:type="continuationSeparator" w:id="0">
    <w:p w14:paraId="7BEC991D" w14:textId="77777777" w:rsidR="00800C98" w:rsidRDefault="00800C98" w:rsidP="00A5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51B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867B5"/>
    <w:multiLevelType w:val="hybridMultilevel"/>
    <w:tmpl w:val="AC6630B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24E21DBD"/>
    <w:multiLevelType w:val="hybridMultilevel"/>
    <w:tmpl w:val="149E59B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26D730C8"/>
    <w:multiLevelType w:val="hybridMultilevel"/>
    <w:tmpl w:val="5DF05134"/>
    <w:lvl w:ilvl="0" w:tplc="20467AEA">
      <w:start w:val="1"/>
      <w:numFmt w:val="taiwaneseCountingThousand"/>
      <w:lvlText w:val="(%1)"/>
      <w:lvlJc w:val="left"/>
      <w:pPr>
        <w:ind w:left="2104" w:hanging="60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28A02A8E"/>
    <w:multiLevelType w:val="hybridMultilevel"/>
    <w:tmpl w:val="7A9E630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28A6277D"/>
    <w:multiLevelType w:val="hybridMultilevel"/>
    <w:tmpl w:val="313649E2"/>
    <w:lvl w:ilvl="0" w:tplc="FF3662C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FF3662C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F7C02"/>
    <w:multiLevelType w:val="hybridMultilevel"/>
    <w:tmpl w:val="6D84EEA8"/>
    <w:lvl w:ilvl="0" w:tplc="FF3662C0">
      <w:start w:val="1"/>
      <w:numFmt w:val="taiwaneseCountingThousand"/>
      <w:lvlText w:val="(%1)"/>
      <w:lvlJc w:val="left"/>
      <w:pPr>
        <w:ind w:left="103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7" w15:restartNumberingAfterBreak="0">
    <w:nsid w:val="35077E47"/>
    <w:multiLevelType w:val="hybridMultilevel"/>
    <w:tmpl w:val="7DDAA092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37420D7B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165A8A"/>
    <w:multiLevelType w:val="hybridMultilevel"/>
    <w:tmpl w:val="4004577C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 w15:restartNumberingAfterBreak="0">
    <w:nsid w:val="51E91CAC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EA4B6C"/>
    <w:multiLevelType w:val="hybridMultilevel"/>
    <w:tmpl w:val="84BEF2AA"/>
    <w:lvl w:ilvl="0" w:tplc="4CA02F00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705DE"/>
    <w:multiLevelType w:val="hybridMultilevel"/>
    <w:tmpl w:val="73AAD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C37FAC"/>
    <w:multiLevelType w:val="hybridMultilevel"/>
    <w:tmpl w:val="A1604A0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606A1187"/>
    <w:multiLevelType w:val="hybridMultilevel"/>
    <w:tmpl w:val="1E842AEE"/>
    <w:lvl w:ilvl="0" w:tplc="FF3662C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D03FBA"/>
    <w:multiLevelType w:val="hybridMultilevel"/>
    <w:tmpl w:val="290C3812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6" w15:restartNumberingAfterBreak="0">
    <w:nsid w:val="63336BD4"/>
    <w:multiLevelType w:val="hybridMultilevel"/>
    <w:tmpl w:val="D1CAE248"/>
    <w:lvl w:ilvl="0" w:tplc="FF3662C0">
      <w:start w:val="1"/>
      <w:numFmt w:val="taiwaneseCountingThousand"/>
      <w:lvlText w:val="(%1)"/>
      <w:lvlJc w:val="left"/>
      <w:pPr>
        <w:ind w:left="11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68705B09"/>
    <w:multiLevelType w:val="hybridMultilevel"/>
    <w:tmpl w:val="8326D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66658D"/>
    <w:multiLevelType w:val="hybridMultilevel"/>
    <w:tmpl w:val="09B011BC"/>
    <w:lvl w:ilvl="0" w:tplc="20467AEA">
      <w:start w:val="1"/>
      <w:numFmt w:val="taiwaneseCountingThousand"/>
      <w:lvlText w:val="(%1)"/>
      <w:lvlJc w:val="left"/>
      <w:pPr>
        <w:ind w:left="1112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9" w15:restartNumberingAfterBreak="0">
    <w:nsid w:val="77A66189"/>
    <w:multiLevelType w:val="hybridMultilevel"/>
    <w:tmpl w:val="8CE4B14A"/>
    <w:lvl w:ilvl="0" w:tplc="FF3662C0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7CF93D59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AC51EB"/>
    <w:multiLevelType w:val="hybridMultilevel"/>
    <w:tmpl w:val="96001486"/>
    <w:lvl w:ilvl="0" w:tplc="C636A07E">
      <w:start w:val="1"/>
      <w:numFmt w:val="taiwaneseCountingThousand"/>
      <w:lvlText w:val="%1、"/>
      <w:lvlJc w:val="left"/>
      <w:pPr>
        <w:ind w:left="598" w:hanging="456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7FC62FFF"/>
    <w:multiLevelType w:val="multilevel"/>
    <w:tmpl w:val="0652D466"/>
    <w:lvl w:ilvl="0">
      <w:start w:val="1"/>
      <w:numFmt w:val="decimal"/>
      <w:lvlText w:val="(%1)"/>
      <w:lvlJc w:val="left"/>
      <w:pPr>
        <w:ind w:left="934" w:hanging="36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 w16cid:durableId="911430774">
    <w:abstractNumId w:val="11"/>
  </w:num>
  <w:num w:numId="2" w16cid:durableId="372850708">
    <w:abstractNumId w:val="18"/>
  </w:num>
  <w:num w:numId="3" w16cid:durableId="874077590">
    <w:abstractNumId w:val="3"/>
  </w:num>
  <w:num w:numId="4" w16cid:durableId="1926037683">
    <w:abstractNumId w:val="19"/>
  </w:num>
  <w:num w:numId="5" w16cid:durableId="1540897946">
    <w:abstractNumId w:val="21"/>
  </w:num>
  <w:num w:numId="6" w16cid:durableId="1792237219">
    <w:abstractNumId w:val="16"/>
  </w:num>
  <w:num w:numId="7" w16cid:durableId="478884894">
    <w:abstractNumId w:val="6"/>
  </w:num>
  <w:num w:numId="8" w16cid:durableId="2000767627">
    <w:abstractNumId w:val="22"/>
  </w:num>
  <w:num w:numId="9" w16cid:durableId="1117144512">
    <w:abstractNumId w:val="17"/>
  </w:num>
  <w:num w:numId="10" w16cid:durableId="959147059">
    <w:abstractNumId w:val="1"/>
  </w:num>
  <w:num w:numId="11" w16cid:durableId="1257520404">
    <w:abstractNumId w:val="2"/>
  </w:num>
  <w:num w:numId="12" w16cid:durableId="2140763505">
    <w:abstractNumId w:val="7"/>
  </w:num>
  <w:num w:numId="13" w16cid:durableId="318272681">
    <w:abstractNumId w:val="9"/>
  </w:num>
  <w:num w:numId="14" w16cid:durableId="1902060353">
    <w:abstractNumId w:val="4"/>
  </w:num>
  <w:num w:numId="15" w16cid:durableId="2003925526">
    <w:abstractNumId w:val="13"/>
  </w:num>
  <w:num w:numId="16" w16cid:durableId="605966774">
    <w:abstractNumId w:val="15"/>
  </w:num>
  <w:num w:numId="17" w16cid:durableId="1833834678">
    <w:abstractNumId w:val="12"/>
  </w:num>
  <w:num w:numId="18" w16cid:durableId="278025878">
    <w:abstractNumId w:val="8"/>
  </w:num>
  <w:num w:numId="19" w16cid:durableId="423309041">
    <w:abstractNumId w:val="20"/>
  </w:num>
  <w:num w:numId="20" w16cid:durableId="1322851564">
    <w:abstractNumId w:val="10"/>
  </w:num>
  <w:num w:numId="21" w16cid:durableId="1545366294">
    <w:abstractNumId w:val="0"/>
  </w:num>
  <w:num w:numId="22" w16cid:durableId="1819878533">
    <w:abstractNumId w:val="14"/>
  </w:num>
  <w:num w:numId="23" w16cid:durableId="1210147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1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F"/>
    <w:rsid w:val="00000127"/>
    <w:rsid w:val="00005635"/>
    <w:rsid w:val="00011B8D"/>
    <w:rsid w:val="00014BD9"/>
    <w:rsid w:val="00017401"/>
    <w:rsid w:val="000307AB"/>
    <w:rsid w:val="000318E7"/>
    <w:rsid w:val="00053D5E"/>
    <w:rsid w:val="0007547A"/>
    <w:rsid w:val="00082C29"/>
    <w:rsid w:val="000844BA"/>
    <w:rsid w:val="000A22DF"/>
    <w:rsid w:val="000D0268"/>
    <w:rsid w:val="000D2E77"/>
    <w:rsid w:val="00161126"/>
    <w:rsid w:val="001620A2"/>
    <w:rsid w:val="001B65B8"/>
    <w:rsid w:val="001C3F54"/>
    <w:rsid w:val="001C75C0"/>
    <w:rsid w:val="001E0D8A"/>
    <w:rsid w:val="001F373A"/>
    <w:rsid w:val="00200D71"/>
    <w:rsid w:val="00212B53"/>
    <w:rsid w:val="00220CD4"/>
    <w:rsid w:val="00227D78"/>
    <w:rsid w:val="002544AD"/>
    <w:rsid w:val="00262B66"/>
    <w:rsid w:val="00267232"/>
    <w:rsid w:val="00282DA8"/>
    <w:rsid w:val="002A7E43"/>
    <w:rsid w:val="002B1B80"/>
    <w:rsid w:val="002D020B"/>
    <w:rsid w:val="002E6B56"/>
    <w:rsid w:val="00335F08"/>
    <w:rsid w:val="0034407F"/>
    <w:rsid w:val="00364615"/>
    <w:rsid w:val="0037099D"/>
    <w:rsid w:val="003831C8"/>
    <w:rsid w:val="00383D4E"/>
    <w:rsid w:val="003A6D71"/>
    <w:rsid w:val="003B2C30"/>
    <w:rsid w:val="003B4375"/>
    <w:rsid w:val="003B45E5"/>
    <w:rsid w:val="003C0DBD"/>
    <w:rsid w:val="003E38D1"/>
    <w:rsid w:val="00403F61"/>
    <w:rsid w:val="00417510"/>
    <w:rsid w:val="0042464E"/>
    <w:rsid w:val="00454709"/>
    <w:rsid w:val="00467EFB"/>
    <w:rsid w:val="0047036D"/>
    <w:rsid w:val="004746CD"/>
    <w:rsid w:val="00477FD0"/>
    <w:rsid w:val="0049152C"/>
    <w:rsid w:val="00494B0D"/>
    <w:rsid w:val="004A1E71"/>
    <w:rsid w:val="004A3CDE"/>
    <w:rsid w:val="004A7690"/>
    <w:rsid w:val="004C63AB"/>
    <w:rsid w:val="004D5E1F"/>
    <w:rsid w:val="004F13B8"/>
    <w:rsid w:val="004F3990"/>
    <w:rsid w:val="0051239F"/>
    <w:rsid w:val="005326C6"/>
    <w:rsid w:val="005472A5"/>
    <w:rsid w:val="00547452"/>
    <w:rsid w:val="005475D6"/>
    <w:rsid w:val="00560CA2"/>
    <w:rsid w:val="00576928"/>
    <w:rsid w:val="00576CBF"/>
    <w:rsid w:val="00584759"/>
    <w:rsid w:val="005928A9"/>
    <w:rsid w:val="005A1B52"/>
    <w:rsid w:val="005C73CE"/>
    <w:rsid w:val="005D18CE"/>
    <w:rsid w:val="005D3EE7"/>
    <w:rsid w:val="005D4093"/>
    <w:rsid w:val="005E2517"/>
    <w:rsid w:val="005E389E"/>
    <w:rsid w:val="005F0307"/>
    <w:rsid w:val="005F23EC"/>
    <w:rsid w:val="00600977"/>
    <w:rsid w:val="006112BD"/>
    <w:rsid w:val="00614D56"/>
    <w:rsid w:val="00616F99"/>
    <w:rsid w:val="00630931"/>
    <w:rsid w:val="00645BFE"/>
    <w:rsid w:val="00663916"/>
    <w:rsid w:val="00663C6A"/>
    <w:rsid w:val="006753EC"/>
    <w:rsid w:val="006763A3"/>
    <w:rsid w:val="00676BB5"/>
    <w:rsid w:val="006777F4"/>
    <w:rsid w:val="00685A16"/>
    <w:rsid w:val="00686862"/>
    <w:rsid w:val="00686F7F"/>
    <w:rsid w:val="006A68B5"/>
    <w:rsid w:val="006B0B37"/>
    <w:rsid w:val="006B5FBF"/>
    <w:rsid w:val="006C2363"/>
    <w:rsid w:val="006C768D"/>
    <w:rsid w:val="006C7E3A"/>
    <w:rsid w:val="006D0F02"/>
    <w:rsid w:val="006E29FC"/>
    <w:rsid w:val="006F220C"/>
    <w:rsid w:val="00710FDC"/>
    <w:rsid w:val="00716FC7"/>
    <w:rsid w:val="0072231A"/>
    <w:rsid w:val="00725318"/>
    <w:rsid w:val="007256E7"/>
    <w:rsid w:val="007367C9"/>
    <w:rsid w:val="007441F9"/>
    <w:rsid w:val="00746FAD"/>
    <w:rsid w:val="0075095C"/>
    <w:rsid w:val="00767FBA"/>
    <w:rsid w:val="00780200"/>
    <w:rsid w:val="007C4DFD"/>
    <w:rsid w:val="007E2BEA"/>
    <w:rsid w:val="007E6B32"/>
    <w:rsid w:val="00800C98"/>
    <w:rsid w:val="00811958"/>
    <w:rsid w:val="00814B3E"/>
    <w:rsid w:val="008169A8"/>
    <w:rsid w:val="00817A64"/>
    <w:rsid w:val="008260FA"/>
    <w:rsid w:val="00836FEA"/>
    <w:rsid w:val="008515B9"/>
    <w:rsid w:val="008568DE"/>
    <w:rsid w:val="00863249"/>
    <w:rsid w:val="0086465C"/>
    <w:rsid w:val="00870AAC"/>
    <w:rsid w:val="00873203"/>
    <w:rsid w:val="008766C1"/>
    <w:rsid w:val="008A29A2"/>
    <w:rsid w:val="008A2C36"/>
    <w:rsid w:val="008C7A5C"/>
    <w:rsid w:val="008F08DB"/>
    <w:rsid w:val="008F6996"/>
    <w:rsid w:val="008F6D38"/>
    <w:rsid w:val="0092676F"/>
    <w:rsid w:val="009312CC"/>
    <w:rsid w:val="00937685"/>
    <w:rsid w:val="00942B83"/>
    <w:rsid w:val="00943DE7"/>
    <w:rsid w:val="00947B00"/>
    <w:rsid w:val="0095696C"/>
    <w:rsid w:val="009701AB"/>
    <w:rsid w:val="009704C0"/>
    <w:rsid w:val="0098580A"/>
    <w:rsid w:val="009A2527"/>
    <w:rsid w:val="009A2A04"/>
    <w:rsid w:val="009A5CED"/>
    <w:rsid w:val="009B659D"/>
    <w:rsid w:val="009C3DF4"/>
    <w:rsid w:val="009D50F1"/>
    <w:rsid w:val="009E344F"/>
    <w:rsid w:val="009F09FB"/>
    <w:rsid w:val="00A00D67"/>
    <w:rsid w:val="00A022E2"/>
    <w:rsid w:val="00A02D7F"/>
    <w:rsid w:val="00A21D3D"/>
    <w:rsid w:val="00A24534"/>
    <w:rsid w:val="00A347AA"/>
    <w:rsid w:val="00A35DCE"/>
    <w:rsid w:val="00A442D9"/>
    <w:rsid w:val="00A5077D"/>
    <w:rsid w:val="00A5450E"/>
    <w:rsid w:val="00A616DC"/>
    <w:rsid w:val="00A936EF"/>
    <w:rsid w:val="00A94A9C"/>
    <w:rsid w:val="00AB4E9F"/>
    <w:rsid w:val="00AC0774"/>
    <w:rsid w:val="00AD460E"/>
    <w:rsid w:val="00AE2C0F"/>
    <w:rsid w:val="00AF24BA"/>
    <w:rsid w:val="00AF2C9E"/>
    <w:rsid w:val="00B03F26"/>
    <w:rsid w:val="00B07A8E"/>
    <w:rsid w:val="00B2049F"/>
    <w:rsid w:val="00B3257E"/>
    <w:rsid w:val="00B625BB"/>
    <w:rsid w:val="00B640FF"/>
    <w:rsid w:val="00B93EC2"/>
    <w:rsid w:val="00B95946"/>
    <w:rsid w:val="00B96048"/>
    <w:rsid w:val="00BA22C1"/>
    <w:rsid w:val="00BB0D88"/>
    <w:rsid w:val="00BB1A1E"/>
    <w:rsid w:val="00BB3DA0"/>
    <w:rsid w:val="00BB5ADE"/>
    <w:rsid w:val="00BD06CC"/>
    <w:rsid w:val="00BD6B98"/>
    <w:rsid w:val="00C11998"/>
    <w:rsid w:val="00C201FF"/>
    <w:rsid w:val="00C2652A"/>
    <w:rsid w:val="00C26AA9"/>
    <w:rsid w:val="00C3359E"/>
    <w:rsid w:val="00C34236"/>
    <w:rsid w:val="00C36D6C"/>
    <w:rsid w:val="00C46035"/>
    <w:rsid w:val="00C5391E"/>
    <w:rsid w:val="00C53EFA"/>
    <w:rsid w:val="00C67EAC"/>
    <w:rsid w:val="00C70241"/>
    <w:rsid w:val="00CA02A5"/>
    <w:rsid w:val="00CA2822"/>
    <w:rsid w:val="00CA2DAB"/>
    <w:rsid w:val="00CC03F8"/>
    <w:rsid w:val="00CD1AEA"/>
    <w:rsid w:val="00CF1866"/>
    <w:rsid w:val="00CF2C7F"/>
    <w:rsid w:val="00CF37EF"/>
    <w:rsid w:val="00CF47E3"/>
    <w:rsid w:val="00CF6CD1"/>
    <w:rsid w:val="00D02A33"/>
    <w:rsid w:val="00D4646F"/>
    <w:rsid w:val="00D4746B"/>
    <w:rsid w:val="00D767CC"/>
    <w:rsid w:val="00DA45A8"/>
    <w:rsid w:val="00DC1757"/>
    <w:rsid w:val="00DD5568"/>
    <w:rsid w:val="00DE0C77"/>
    <w:rsid w:val="00E047FE"/>
    <w:rsid w:val="00E11673"/>
    <w:rsid w:val="00E32C6B"/>
    <w:rsid w:val="00E340D4"/>
    <w:rsid w:val="00E44705"/>
    <w:rsid w:val="00E45A3D"/>
    <w:rsid w:val="00E4715B"/>
    <w:rsid w:val="00E47679"/>
    <w:rsid w:val="00E77F29"/>
    <w:rsid w:val="00E82AF1"/>
    <w:rsid w:val="00E91C94"/>
    <w:rsid w:val="00EC0CB4"/>
    <w:rsid w:val="00EC291E"/>
    <w:rsid w:val="00EE6066"/>
    <w:rsid w:val="00EE6390"/>
    <w:rsid w:val="00EF27D3"/>
    <w:rsid w:val="00EF2A0C"/>
    <w:rsid w:val="00F07608"/>
    <w:rsid w:val="00F07626"/>
    <w:rsid w:val="00F10908"/>
    <w:rsid w:val="00F171F4"/>
    <w:rsid w:val="00F17AA8"/>
    <w:rsid w:val="00F209DD"/>
    <w:rsid w:val="00F322AD"/>
    <w:rsid w:val="00F346EA"/>
    <w:rsid w:val="00F612F9"/>
    <w:rsid w:val="00F72236"/>
    <w:rsid w:val="00F725EB"/>
    <w:rsid w:val="00F72CA9"/>
    <w:rsid w:val="00F85953"/>
    <w:rsid w:val="00F91D59"/>
    <w:rsid w:val="00FA586C"/>
    <w:rsid w:val="00FB7D5A"/>
    <w:rsid w:val="00FC0750"/>
    <w:rsid w:val="00FD03EC"/>
    <w:rsid w:val="00FD12D3"/>
    <w:rsid w:val="00FE30AA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192F"/>
  <w15:docId w15:val="{FDCF3411-089E-4768-BBE4-A8A3D7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"/>
      <w:ind w:left="2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155"/>
      <w:ind w:left="1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760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51239F"/>
    <w:pPr>
      <w:suppressAutoHyphens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A2A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2A0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table" w:styleId="ad">
    <w:name w:val="Table Grid"/>
    <w:basedOn w:val="a1"/>
    <w:uiPriority w:val="39"/>
    <w:rsid w:val="006C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94E3-4CD6-4CA3-B4BC-0605D2F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tzrung tzrung</cp:lastModifiedBy>
  <cp:revision>198</cp:revision>
  <cp:lastPrinted>2024-11-25T05:00:00Z</cp:lastPrinted>
  <dcterms:created xsi:type="dcterms:W3CDTF">2023-03-30T00:34:00Z</dcterms:created>
  <dcterms:modified xsi:type="dcterms:W3CDTF">2024-12-10T14:06:00Z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2023-03-28T00:00:00Z</vt:filetime>
  </property>
</Properties>
</file>